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7E60" w:rsidRDefault="0045652D" w:rsidP="00EC7E60">
      <w:pPr>
        <w:jc w:val="center"/>
        <w:rPr>
          <w:rFonts w:ascii="Letter-join No-Lead 8" w:hAnsi="Letter-join No-Lead 8"/>
          <w:b/>
          <w:sz w:val="28"/>
          <w:u w:val="single"/>
        </w:rPr>
      </w:pPr>
      <w:r>
        <w:rPr>
          <w:rFonts w:ascii="Letter-join No-Lead 8" w:hAnsi="Letter-join No-Lead 8"/>
          <w:b/>
          <w:sz w:val="28"/>
          <w:u w:val="single"/>
        </w:rPr>
        <w:t>History</w:t>
      </w:r>
      <w:r w:rsidR="00A72738" w:rsidRPr="00A72738">
        <w:rPr>
          <w:rFonts w:ascii="Letter-join No-Lead 8" w:hAnsi="Letter-join No-Lead 8"/>
          <w:b/>
          <w:sz w:val="28"/>
          <w:u w:val="single"/>
        </w:rPr>
        <w:t xml:space="preserve"> Knowledge Organiser </w:t>
      </w:r>
    </w:p>
    <w:p w:rsidR="00A72738" w:rsidRPr="00A72738" w:rsidRDefault="006D17DE" w:rsidP="00EC7E60">
      <w:pPr>
        <w:jc w:val="center"/>
        <w:rPr>
          <w:rFonts w:ascii="Letter-join No-Lead 8" w:hAnsi="Letter-join No-Lead 8"/>
          <w:b/>
          <w:sz w:val="28"/>
          <w:u w:val="single"/>
        </w:rPr>
      </w:pPr>
      <w:r>
        <w:rPr>
          <w:rFonts w:ascii="Letter-join No-Lead 8" w:hAnsi="Letter-join No-Lead 8"/>
          <w:b/>
          <w:noProof/>
          <w:sz w:val="28"/>
          <w:u w:val="single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1466245</wp:posOffset>
            </wp:positionH>
            <wp:positionV relativeFrom="paragraph">
              <wp:posOffset>2451912</wp:posOffset>
            </wp:positionV>
            <wp:extent cx="2115820" cy="2158365"/>
            <wp:effectExtent l="0" t="0" r="0" b="0"/>
            <wp:wrapTight wrapText="bothSides">
              <wp:wrapPolygon edited="0">
                <wp:start x="0" y="0"/>
                <wp:lineTo x="0" y="21352"/>
                <wp:lineTo x="21393" y="21352"/>
                <wp:lineTo x="21393" y="0"/>
                <wp:lineTo x="0" y="0"/>
              </wp:wrapPolygon>
            </wp:wrapTight>
            <wp:docPr id="5" name="Picture 5" descr="C:\Users\r.harris\AppData\Local\Microsoft\Windows\INetCache\Content.MSO\EDB5FE6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.harris\AppData\Local\Microsoft\Windows\INetCache\Content.MSO\EDB5FE66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5820" cy="2158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72738">
        <w:rPr>
          <w:rFonts w:ascii="Letter-join No-Lead 8" w:hAnsi="Letter-join No-Lead 8"/>
          <w:b/>
          <w:noProof/>
          <w:sz w:val="28"/>
          <w:u w:val="single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4072255</wp:posOffset>
                </wp:positionH>
                <wp:positionV relativeFrom="paragraph">
                  <wp:posOffset>376555</wp:posOffset>
                </wp:positionV>
                <wp:extent cx="5443855" cy="4911725"/>
                <wp:effectExtent l="0" t="0" r="23495" b="2222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3855" cy="4911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2738" w:rsidRPr="00A72738" w:rsidRDefault="00A72738" w:rsidP="00A7273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A72738">
                              <w:rPr>
                                <w:rFonts w:ascii="Letter-join No-Lead 8" w:hAnsi="Letter-join No-Lead 8" w:cs="Comic Sans MS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What you will know by the end of this unit</w:t>
                            </w:r>
                            <w:r w:rsidR="00EC7E60">
                              <w:rPr>
                                <w:rFonts w:ascii="Letter-join No-Lead 8" w:hAnsi="Letter-join No-Lead 8" w:cs="Comic Sans MS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:</w:t>
                            </w:r>
                            <w:r w:rsidRPr="00A72738">
                              <w:rPr>
                                <w:rFonts w:ascii="Letter-join No-Lead 8" w:hAnsi="Letter-join No-Lead 8" w:cs="Comic Sans MS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EC7E60" w:rsidRPr="00EC7E60" w:rsidRDefault="00EC7E60" w:rsidP="00EC7E6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 w:cs="Comic Sans MS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Empire</w:t>
                            </w:r>
                            <w:r w:rsidR="00A72738" w:rsidRPr="00A72738">
                              <w:rPr>
                                <w:rFonts w:ascii="Letter-join No-Lead 8" w:hAnsi="Letter-join No-Lead 8" w:cs="Comic Sans MS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 xml:space="preserve">: </w:t>
                            </w:r>
                            <w:r>
                              <w:rPr>
                                <w:rFonts w:ascii="Letter-join No-Lead 8" w:hAnsi="Letter-join No-Lead 8" w:cs="Comic Sans MS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 xml:space="preserve">You will be able to understand </w:t>
                            </w:r>
                            <w:r w:rsidRPr="00EC7E60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>that</w:t>
                            </w:r>
                            <w:r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C7E60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>not all groups in</w:t>
                            </w:r>
                          </w:p>
                          <w:p w:rsidR="00A72738" w:rsidRDefault="00EC7E60" w:rsidP="00EC7E6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EC7E60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>society are treated</w:t>
                            </w:r>
                            <w:r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C7E60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>equally</w:t>
                            </w:r>
                            <w:r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>. You will know that Mary Seacole was a black woman who c</w:t>
                            </w:r>
                            <w:r w:rsidRPr="00EC7E60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>ame from Jamaica</w:t>
                            </w:r>
                            <w:r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C7E60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 xml:space="preserve">which </w:t>
                            </w:r>
                            <w:r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>was</w:t>
                            </w:r>
                            <w:r w:rsidRPr="00EC7E60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 xml:space="preserve"> overseen by</w:t>
                            </w:r>
                            <w:r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C7E60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>the monarchy.</w:t>
                            </w:r>
                            <w:r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 xml:space="preserve"> You will u</w:t>
                            </w:r>
                            <w:r w:rsidRPr="00EC7E60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>nderstand Mary</w:t>
                            </w:r>
                            <w:r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C7E60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>was born in the time</w:t>
                            </w:r>
                            <w:r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C7E60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>where many black</w:t>
                            </w:r>
                            <w:r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C7E60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>people were used as</w:t>
                            </w:r>
                            <w:r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C7E60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>slaves.</w:t>
                            </w:r>
                            <w:r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C7E60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>Understand that</w:t>
                            </w:r>
                            <w:r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C7E60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>Mary helped the war</w:t>
                            </w:r>
                            <w:r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C7E60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>effort in Crimea by</w:t>
                            </w:r>
                            <w:r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C7E60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>offering to nurse the</w:t>
                            </w:r>
                            <w:r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C7E60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>soldiers in the war</w:t>
                            </w:r>
                            <w:r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C7E60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>that was happening</w:t>
                            </w:r>
                            <w:r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C7E60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>abroad.</w:t>
                            </w:r>
                          </w:p>
                          <w:p w:rsidR="00EC7E60" w:rsidRDefault="00EC7E60" w:rsidP="00EC7E6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D17DE">
                              <w:rPr>
                                <w:rFonts w:ascii="Letter-join No-Lead 8" w:hAnsi="Letter-join No-Lead 8" w:cs="Comic Sans MS"/>
                                <w:b/>
                                <w:color w:val="000000"/>
                                <w:sz w:val="24"/>
                                <w:szCs w:val="24"/>
                              </w:rPr>
                              <w:t>Civilisation</w:t>
                            </w:r>
                            <w:r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 xml:space="preserve">: You will know that Mary Seacole </w:t>
                            </w:r>
                            <w:r w:rsidRPr="00EC7E60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>nursed many</w:t>
                            </w:r>
                            <w:r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C7E60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>people who had</w:t>
                            </w:r>
                            <w:r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C7E60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>diseases of the time,</w:t>
                            </w:r>
                            <w:r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C7E60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>such as cholera and</w:t>
                            </w:r>
                            <w:r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C7E60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>yellow fever.</w:t>
                            </w:r>
                            <w:r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 xml:space="preserve"> You will know that s</w:t>
                            </w:r>
                            <w:r w:rsidRPr="00EC7E60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>he started the British</w:t>
                            </w:r>
                            <w:r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C7E60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>Hotel Hospital and did</w:t>
                            </w:r>
                            <w:r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C7E60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>not discriminate</w:t>
                            </w:r>
                            <w:r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C7E60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>against her patients.</w:t>
                            </w:r>
                            <w:r w:rsidR="006D17DE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 xml:space="preserve"> You will u</w:t>
                            </w:r>
                            <w:r w:rsidRPr="00EC7E60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>nderstand that Mary</w:t>
                            </w:r>
                            <w:r w:rsidR="006D17DE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C7E60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>was key in helping</w:t>
                            </w:r>
                            <w:r w:rsidR="006D17DE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C7E60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>others to train and</w:t>
                            </w:r>
                            <w:r w:rsidR="006D17DE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C7E60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>progress.</w:t>
                            </w:r>
                          </w:p>
                          <w:p w:rsidR="006D17DE" w:rsidRPr="006D17DE" w:rsidRDefault="006D17DE" w:rsidP="006D17D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D17DE">
                              <w:rPr>
                                <w:rFonts w:ascii="Letter-join No-Lead 8" w:hAnsi="Letter-join No-Lead 8" w:cs="Comic Sans MS"/>
                                <w:b/>
                                <w:color w:val="000000"/>
                                <w:sz w:val="24"/>
                                <w:szCs w:val="24"/>
                              </w:rPr>
                              <w:t>Methods of Historical Enquiry</w:t>
                            </w:r>
                            <w:r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>: You will b</w:t>
                            </w:r>
                            <w:r w:rsidRPr="006D17DE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>uild upon previous</w:t>
                            </w:r>
                            <w:r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D17DE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>learning and</w:t>
                            </w:r>
                          </w:p>
                          <w:p w:rsidR="006D17DE" w:rsidRPr="00A72738" w:rsidRDefault="006D17DE" w:rsidP="006D17D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D17DE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>U</w:t>
                            </w:r>
                            <w:r w:rsidRPr="006D17DE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>nderstanding</w:t>
                            </w:r>
                            <w:r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D17DE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>around different</w:t>
                            </w:r>
                            <w:r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D17DE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>information sources.</w:t>
                            </w:r>
                            <w:r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 xml:space="preserve"> You will b</w:t>
                            </w:r>
                            <w:r w:rsidRPr="006D17DE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>egin to understand</w:t>
                            </w:r>
                            <w:r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D17DE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 xml:space="preserve">that not all internet-based research </w:t>
                            </w:r>
                            <w:proofErr w:type="gramStart"/>
                            <w:r w:rsidRPr="006D17DE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>are</w:t>
                            </w:r>
                            <w:proofErr w:type="gramEnd"/>
                            <w:r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D17DE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>reliable or accurate.</w:t>
                            </w:r>
                            <w:r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 xml:space="preserve"> You will u</w:t>
                            </w:r>
                            <w:r w:rsidRPr="006D17DE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>nderstand that</w:t>
                            </w:r>
                            <w:r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D17DE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>importance of key</w:t>
                            </w:r>
                            <w:r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D17DE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>historical figures may</w:t>
                            </w:r>
                            <w:r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D17DE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>change dependent</w:t>
                            </w:r>
                            <w:r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D17DE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>upon who it is in</w:t>
                            </w:r>
                            <w:r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D17DE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>charge</w:t>
                            </w:r>
                            <w:r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A72738" w:rsidRPr="005937FC" w:rsidRDefault="006D17DE" w:rsidP="006D17DE">
                            <w:pPr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D17DE">
                              <w:rPr>
                                <w:rFonts w:ascii="Letter-join No-Lead 8" w:hAnsi="Letter-join No-Lead 8" w:cs="Comic Sans MS"/>
                                <w:b/>
                                <w:color w:val="000000"/>
                                <w:sz w:val="24"/>
                                <w:szCs w:val="24"/>
                              </w:rPr>
                              <w:t>Timeline of events</w:t>
                            </w:r>
                            <w:r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>: You will u</w:t>
                            </w:r>
                            <w:r w:rsidRPr="006D17DE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>nderstand the time</w:t>
                            </w:r>
                            <w:r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D17DE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>this took place</w:t>
                            </w:r>
                            <w:r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D17DE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>(nineteenth century)</w:t>
                            </w:r>
                            <w:r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D17DE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>and how this can be</w:t>
                            </w:r>
                            <w:r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D17DE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>plotted against</w:t>
                            </w:r>
                            <w:r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D17DE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>previous learned</w:t>
                            </w:r>
                            <w:r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D17DE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>events, such as The</w:t>
                            </w:r>
                            <w:r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D17DE"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>Great Fire of London.</w:t>
                            </w:r>
                            <w:r>
                              <w:rPr>
                                <w:rFonts w:ascii="Letter-join No-Lead 8" w:hAnsi="Letter-join No-Lead 8" w:cs="Comic Sans MS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20.65pt;margin-top:29.65pt;width:428.65pt;height:386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">
                <v:textbox>
                  <w:txbxContent>
                    <w:p w:rsidR="00A72738" w:rsidRPr="00A72738" w:rsidRDefault="00A72738" w:rsidP="00A7273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</w:pPr>
                      <w:r w:rsidRPr="00A72738">
                        <w:rPr>
                          <w:rFonts w:ascii="Letter-join No-Lead 8" w:hAnsi="Letter-join No-Lead 8" w:cs="Comic Sans MS"/>
                          <w:b/>
                          <w:bCs/>
                          <w:color w:val="000000"/>
                          <w:sz w:val="24"/>
                          <w:szCs w:val="24"/>
                        </w:rPr>
                        <w:t>What you will know by the end of this unit</w:t>
                      </w:r>
                      <w:r w:rsidR="00EC7E60">
                        <w:rPr>
                          <w:rFonts w:ascii="Letter-join No-Lead 8" w:hAnsi="Letter-join No-Lead 8" w:cs="Comic Sans MS"/>
                          <w:b/>
                          <w:bCs/>
                          <w:color w:val="000000"/>
                          <w:sz w:val="24"/>
                          <w:szCs w:val="24"/>
                        </w:rPr>
                        <w:t>:</w:t>
                      </w:r>
                      <w:r w:rsidRPr="00A72738">
                        <w:rPr>
                          <w:rFonts w:ascii="Letter-join No-Lead 8" w:hAnsi="Letter-join No-Lead 8" w:cs="Comic Sans MS"/>
                          <w:b/>
                          <w:bCs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</w:p>
                    <w:p w:rsidR="00EC7E60" w:rsidRPr="00EC7E60" w:rsidRDefault="00EC7E60" w:rsidP="00EC7E6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Letter-join No-Lead 8" w:hAnsi="Letter-join No-Lead 8" w:cs="Comic Sans MS"/>
                          <w:b/>
                          <w:bCs/>
                          <w:color w:val="000000"/>
                          <w:sz w:val="24"/>
                          <w:szCs w:val="24"/>
                        </w:rPr>
                        <w:t>Empire</w:t>
                      </w:r>
                      <w:r w:rsidR="00A72738" w:rsidRPr="00A72738">
                        <w:rPr>
                          <w:rFonts w:ascii="Letter-join No-Lead 8" w:hAnsi="Letter-join No-Lead 8" w:cs="Comic Sans MS"/>
                          <w:b/>
                          <w:bCs/>
                          <w:color w:val="000000"/>
                          <w:sz w:val="24"/>
                          <w:szCs w:val="24"/>
                        </w:rPr>
                        <w:t xml:space="preserve">: </w:t>
                      </w:r>
                      <w:r>
                        <w:rPr>
                          <w:rFonts w:ascii="Letter-join No-Lead 8" w:hAnsi="Letter-join No-Lead 8" w:cs="Comic Sans MS"/>
                          <w:b/>
                          <w:bCs/>
                          <w:color w:val="000000"/>
                          <w:sz w:val="24"/>
                          <w:szCs w:val="24"/>
                        </w:rPr>
                        <w:t xml:space="preserve">You will be able to understand </w:t>
                      </w:r>
                      <w:r w:rsidRPr="00EC7E60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>that</w:t>
                      </w:r>
                      <w:r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EC7E60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>not all groups in</w:t>
                      </w:r>
                    </w:p>
                    <w:p w:rsidR="00A72738" w:rsidRDefault="00EC7E60" w:rsidP="00EC7E6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</w:pPr>
                      <w:r w:rsidRPr="00EC7E60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>society are treated</w:t>
                      </w:r>
                      <w:r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EC7E60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>equally</w:t>
                      </w:r>
                      <w:r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>. You will know that Mary Seacole was a black woman who c</w:t>
                      </w:r>
                      <w:r w:rsidRPr="00EC7E60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>ame from Jamaica</w:t>
                      </w:r>
                      <w:r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EC7E60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 xml:space="preserve">which </w:t>
                      </w:r>
                      <w:r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>was</w:t>
                      </w:r>
                      <w:r w:rsidRPr="00EC7E60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 xml:space="preserve"> overseen by</w:t>
                      </w:r>
                      <w:r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EC7E60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>the monarchy.</w:t>
                      </w:r>
                      <w:r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 xml:space="preserve"> You will u</w:t>
                      </w:r>
                      <w:r w:rsidRPr="00EC7E60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>nderstand Mary</w:t>
                      </w:r>
                      <w:r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EC7E60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>was born in the time</w:t>
                      </w:r>
                      <w:r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EC7E60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>where many black</w:t>
                      </w:r>
                      <w:r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EC7E60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>people were used as</w:t>
                      </w:r>
                      <w:r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EC7E60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>slaves.</w:t>
                      </w:r>
                      <w:r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EC7E60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>Understand that</w:t>
                      </w:r>
                      <w:r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EC7E60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>Mary helped the war</w:t>
                      </w:r>
                      <w:r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EC7E60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>effort in Crimea by</w:t>
                      </w:r>
                      <w:r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EC7E60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>offering to nurse the</w:t>
                      </w:r>
                      <w:r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EC7E60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>soldiers in the war</w:t>
                      </w:r>
                      <w:r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EC7E60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>that was happening</w:t>
                      </w:r>
                      <w:r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EC7E60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>abroad.</w:t>
                      </w:r>
                    </w:p>
                    <w:p w:rsidR="00EC7E60" w:rsidRDefault="00EC7E60" w:rsidP="00EC7E6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</w:pPr>
                      <w:r w:rsidRPr="006D17DE">
                        <w:rPr>
                          <w:rFonts w:ascii="Letter-join No-Lead 8" w:hAnsi="Letter-join No-Lead 8" w:cs="Comic Sans MS"/>
                          <w:b/>
                          <w:color w:val="000000"/>
                          <w:sz w:val="24"/>
                          <w:szCs w:val="24"/>
                        </w:rPr>
                        <w:t>Civilisation</w:t>
                      </w:r>
                      <w:r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 xml:space="preserve">: You will know that Mary Seacole </w:t>
                      </w:r>
                      <w:r w:rsidRPr="00EC7E60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>nursed many</w:t>
                      </w:r>
                      <w:r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EC7E60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>people who had</w:t>
                      </w:r>
                      <w:r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EC7E60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>diseases of the time,</w:t>
                      </w:r>
                      <w:r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EC7E60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>such as cholera and</w:t>
                      </w:r>
                      <w:r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EC7E60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>yellow fever.</w:t>
                      </w:r>
                      <w:r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 xml:space="preserve"> You will know that s</w:t>
                      </w:r>
                      <w:r w:rsidRPr="00EC7E60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>he started the British</w:t>
                      </w:r>
                      <w:r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EC7E60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>Hotel Hospital and did</w:t>
                      </w:r>
                      <w:r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EC7E60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>not discriminate</w:t>
                      </w:r>
                      <w:r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EC7E60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>against her patients.</w:t>
                      </w:r>
                      <w:r w:rsidR="006D17DE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 xml:space="preserve"> You will u</w:t>
                      </w:r>
                      <w:r w:rsidRPr="00EC7E60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>nderstand that Mary</w:t>
                      </w:r>
                      <w:r w:rsidR="006D17DE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EC7E60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>was key in helping</w:t>
                      </w:r>
                      <w:r w:rsidR="006D17DE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EC7E60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>others to train and</w:t>
                      </w:r>
                      <w:r w:rsidR="006D17DE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EC7E60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>progress.</w:t>
                      </w:r>
                    </w:p>
                    <w:p w:rsidR="006D17DE" w:rsidRPr="006D17DE" w:rsidRDefault="006D17DE" w:rsidP="006D17D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</w:pPr>
                      <w:r w:rsidRPr="006D17DE">
                        <w:rPr>
                          <w:rFonts w:ascii="Letter-join No-Lead 8" w:hAnsi="Letter-join No-Lead 8" w:cs="Comic Sans MS"/>
                          <w:b/>
                          <w:color w:val="000000"/>
                          <w:sz w:val="24"/>
                          <w:szCs w:val="24"/>
                        </w:rPr>
                        <w:t>Methods of Historical Enquiry</w:t>
                      </w:r>
                      <w:r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>: You will b</w:t>
                      </w:r>
                      <w:r w:rsidRPr="006D17DE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>uild upon previous</w:t>
                      </w:r>
                      <w:r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6D17DE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>learning and</w:t>
                      </w:r>
                    </w:p>
                    <w:p w:rsidR="006D17DE" w:rsidRPr="00A72738" w:rsidRDefault="006D17DE" w:rsidP="006D17D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</w:pPr>
                      <w:r w:rsidRPr="006D17DE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>U</w:t>
                      </w:r>
                      <w:r w:rsidRPr="006D17DE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>nderstanding</w:t>
                      </w:r>
                      <w:r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6D17DE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>around different</w:t>
                      </w:r>
                      <w:r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6D17DE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>information sources.</w:t>
                      </w:r>
                      <w:r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 xml:space="preserve"> You will b</w:t>
                      </w:r>
                      <w:r w:rsidRPr="006D17DE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>egin to understand</w:t>
                      </w:r>
                      <w:r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6D17DE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 xml:space="preserve">that not all internet-based research </w:t>
                      </w:r>
                      <w:proofErr w:type="gramStart"/>
                      <w:r w:rsidRPr="006D17DE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>are</w:t>
                      </w:r>
                      <w:proofErr w:type="gramEnd"/>
                      <w:r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6D17DE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>reliable or accurate.</w:t>
                      </w:r>
                      <w:r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 xml:space="preserve"> You will u</w:t>
                      </w:r>
                      <w:r w:rsidRPr="006D17DE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>nderstand that</w:t>
                      </w:r>
                      <w:r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6D17DE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>importance of key</w:t>
                      </w:r>
                      <w:r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6D17DE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>historical figures may</w:t>
                      </w:r>
                      <w:r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6D17DE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>change dependent</w:t>
                      </w:r>
                      <w:r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6D17DE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>upon who it is in</w:t>
                      </w:r>
                      <w:r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6D17DE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>charge</w:t>
                      </w:r>
                      <w:r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:rsidR="00A72738" w:rsidRPr="005937FC" w:rsidRDefault="006D17DE" w:rsidP="006D17DE">
                      <w:pPr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</w:pPr>
                      <w:r w:rsidRPr="006D17DE">
                        <w:rPr>
                          <w:rFonts w:ascii="Letter-join No-Lead 8" w:hAnsi="Letter-join No-Lead 8" w:cs="Comic Sans MS"/>
                          <w:b/>
                          <w:color w:val="000000"/>
                          <w:sz w:val="24"/>
                          <w:szCs w:val="24"/>
                        </w:rPr>
                        <w:t>Timeline of events</w:t>
                      </w:r>
                      <w:r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>: You will u</w:t>
                      </w:r>
                      <w:r w:rsidRPr="006D17DE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>nderstand the time</w:t>
                      </w:r>
                      <w:r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6D17DE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>this took place</w:t>
                      </w:r>
                      <w:r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6D17DE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>(nineteenth century)</w:t>
                      </w:r>
                      <w:r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6D17DE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>and how this can be</w:t>
                      </w:r>
                      <w:r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6D17DE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>plotted against</w:t>
                      </w:r>
                      <w:r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6D17DE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>previous learned</w:t>
                      </w:r>
                      <w:r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6D17DE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>events, such as The</w:t>
                      </w:r>
                      <w:r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6D17DE"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>Great Fire of London.</w:t>
                      </w:r>
                      <w:r>
                        <w:rPr>
                          <w:rFonts w:ascii="Letter-join No-Lead 8" w:hAnsi="Letter-join No-Lead 8" w:cs="Comic Sans MS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A72738">
        <w:rPr>
          <w:rFonts w:ascii="Letter-join No-Lead 8" w:hAnsi="Letter-join No-Lead 8" w:cs="Comic Sans MS"/>
          <w:noProof/>
          <w:color w:val="000000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1158875</wp:posOffset>
                </wp:positionH>
                <wp:positionV relativeFrom="paragraph">
                  <wp:posOffset>400685</wp:posOffset>
                </wp:positionV>
                <wp:extent cx="2827655" cy="1404620"/>
                <wp:effectExtent l="0" t="0" r="10795" b="2032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765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2738" w:rsidRDefault="00A72738" w:rsidP="00A7273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No-Lead 8" w:hAnsi="Letter-join No-Lead 8" w:cs="Comic Sans MS"/>
                                <w:color w:val="000000"/>
                              </w:rPr>
                            </w:pPr>
                            <w:r>
                              <w:rPr>
                                <w:rFonts w:ascii="Letter-join No-Lead 8" w:hAnsi="Letter-join No-Lead 8" w:cs="Comic Sans MS"/>
                                <w:color w:val="000000"/>
                              </w:rPr>
                              <w:t>We already know:</w:t>
                            </w:r>
                          </w:p>
                          <w:p w:rsidR="00A72738" w:rsidRPr="00EC7E60" w:rsidRDefault="00EC7E60" w:rsidP="00EC7E60">
                            <w:pPr>
                              <w:rPr>
                                <w:rFonts w:ascii="Letter-join No-Lead 8" w:hAnsi="Letter-join No-Lead 8" w:cs="Comic Sans MS"/>
                                <w:color w:val="000000"/>
                              </w:rPr>
                            </w:pPr>
                            <w:r w:rsidRPr="00EC7E60">
                              <w:rPr>
                                <w:rFonts w:ascii="Letter-join No-Lead 8" w:hAnsi="Letter-join No-Lead 8" w:cs="Comic Sans MS"/>
                                <w:color w:val="000000"/>
                              </w:rPr>
                              <w:t>You will understand the time this took place (nineteenth century) and how this can be plotted against previous learned events, such as The Great Fire of London.</w:t>
                            </w:r>
                            <w:r>
                              <w:rPr>
                                <w:rFonts w:ascii="Letter-join No-Lead 8" w:hAnsi="Letter-join No-Lead 8" w:cs="Comic Sans MS"/>
                                <w:color w:val="000000"/>
                              </w:rPr>
                              <w:t xml:space="preserve"> </w:t>
                            </w:r>
                            <w:r w:rsidRPr="00EC7E60">
                              <w:rPr>
                                <w:rFonts w:ascii="Letter-join No-Lead 8" w:hAnsi="Letter-join No-Lead 8" w:cs="Comic Sans MS"/>
                                <w:color w:val="000000"/>
                              </w:rPr>
                              <w:t>You will build on the understanding that not all groups in society are treated equally.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91.25pt;margin-top:31.55pt;width:222.6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">
                <v:textbox style="mso-fit-shape-to-text:t">
                  <w:txbxContent>
                    <w:p w:rsidR="00A72738" w:rsidRDefault="00A72738" w:rsidP="00A7273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No-Lead 8" w:hAnsi="Letter-join No-Lead 8" w:cs="Comic Sans MS"/>
                          <w:color w:val="000000"/>
                        </w:rPr>
                      </w:pPr>
                      <w:r>
                        <w:rPr>
                          <w:rFonts w:ascii="Letter-join No-Lead 8" w:hAnsi="Letter-join No-Lead 8" w:cs="Comic Sans MS"/>
                          <w:color w:val="000000"/>
                        </w:rPr>
                        <w:t>We already know:</w:t>
                      </w:r>
                    </w:p>
                    <w:p w:rsidR="00A72738" w:rsidRPr="00EC7E60" w:rsidRDefault="00EC7E60" w:rsidP="00EC7E60">
                      <w:pPr>
                        <w:rPr>
                          <w:rFonts w:ascii="Letter-join No-Lead 8" w:hAnsi="Letter-join No-Lead 8" w:cs="Comic Sans MS"/>
                          <w:color w:val="000000"/>
                        </w:rPr>
                      </w:pPr>
                      <w:r w:rsidRPr="00EC7E60">
                        <w:rPr>
                          <w:rFonts w:ascii="Letter-join No-Lead 8" w:hAnsi="Letter-join No-Lead 8" w:cs="Comic Sans MS"/>
                          <w:color w:val="000000"/>
                        </w:rPr>
                        <w:t>You will understand the time this took place (nineteenth century) and how this can be plotted against previous learned events, such as The Great Fire of London.</w:t>
                      </w:r>
                      <w:r>
                        <w:rPr>
                          <w:rFonts w:ascii="Letter-join No-Lead 8" w:hAnsi="Letter-join No-Lead 8" w:cs="Comic Sans MS"/>
                          <w:color w:val="000000"/>
                        </w:rPr>
                        <w:t xml:space="preserve"> </w:t>
                      </w:r>
                      <w:r w:rsidRPr="00EC7E60">
                        <w:rPr>
                          <w:rFonts w:ascii="Letter-join No-Lead 8" w:hAnsi="Letter-join No-Lead 8" w:cs="Comic Sans MS"/>
                          <w:color w:val="000000"/>
                        </w:rPr>
                        <w:t>You will build on the understanding that not all groups in society are treated equally.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C7E60" w:rsidRPr="00A72738">
        <w:rPr>
          <w:rFonts w:ascii="Letter-join No-Lead 8" w:hAnsi="Letter-join No-Lead 8"/>
          <w:b/>
          <w:noProof/>
          <w:sz w:val="28"/>
          <w:u w:val="singl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-382905</wp:posOffset>
                </wp:positionH>
                <wp:positionV relativeFrom="paragraph">
                  <wp:posOffset>454025</wp:posOffset>
                </wp:positionV>
                <wp:extent cx="1438910" cy="3497580"/>
                <wp:effectExtent l="0" t="0" r="27940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8910" cy="3497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2738" w:rsidRPr="00A72738" w:rsidRDefault="00A72738" w:rsidP="00A72738">
                            <w:pPr>
                              <w:rPr>
                                <w:rFonts w:ascii="Letter-join No-Lead 8" w:hAnsi="Letter-join No-Lead 8"/>
                              </w:rPr>
                            </w:pPr>
                            <w:r w:rsidRPr="00A72738">
                              <w:rPr>
                                <w:rFonts w:ascii="Letter-join No-Lead 8" w:hAnsi="Letter-join No-Lead 8"/>
                              </w:rPr>
                              <w:t xml:space="preserve">Key </w:t>
                            </w:r>
                            <w:r w:rsidRPr="00A72738">
                              <w:rPr>
                                <w:rFonts w:ascii="Letter-join No-Lead 8" w:hAnsi="Letter-join No-Lead 8"/>
                              </w:rPr>
                              <w:t>Vocabulary:</w:t>
                            </w:r>
                          </w:p>
                          <w:p w:rsidR="00EC7E60" w:rsidRPr="00EC7E60" w:rsidRDefault="00EC7E60" w:rsidP="00EC7E60">
                            <w:pPr>
                              <w:rPr>
                                <w:rFonts w:ascii="Letter-join No-Lead 8" w:hAnsi="Letter-join No-Lead 8"/>
                              </w:rPr>
                            </w:pPr>
                            <w:r w:rsidRPr="00EC7E60">
                              <w:rPr>
                                <w:rFonts w:ascii="Letter-join No-Lead 8" w:hAnsi="Letter-join No-Lead 8"/>
                              </w:rPr>
                              <w:t>Crimean war</w:t>
                            </w:r>
                          </w:p>
                          <w:p w:rsidR="00EC7E60" w:rsidRPr="00EC7E60" w:rsidRDefault="00EC7E60" w:rsidP="00EC7E60">
                            <w:pPr>
                              <w:rPr>
                                <w:rFonts w:ascii="Letter-join No-Lead 8" w:hAnsi="Letter-join No-Lead 8"/>
                              </w:rPr>
                            </w:pPr>
                            <w:r w:rsidRPr="00EC7E60">
                              <w:rPr>
                                <w:rFonts w:ascii="Letter-join No-Lead 8" w:hAnsi="Letter-join No-Lead 8"/>
                              </w:rPr>
                              <w:t>World War One</w:t>
                            </w:r>
                          </w:p>
                          <w:p w:rsidR="00EC7E60" w:rsidRPr="00EC7E60" w:rsidRDefault="00EC7E60" w:rsidP="00EC7E60">
                            <w:pPr>
                              <w:rPr>
                                <w:rFonts w:ascii="Letter-join No-Lead 8" w:hAnsi="Letter-join No-Lead 8"/>
                              </w:rPr>
                            </w:pPr>
                            <w:r w:rsidRPr="00EC7E60">
                              <w:rPr>
                                <w:rFonts w:ascii="Letter-join No-Lead 8" w:hAnsi="Letter-join No-Lead 8"/>
                              </w:rPr>
                              <w:t>Relocate</w:t>
                            </w:r>
                          </w:p>
                          <w:p w:rsidR="00EC7E60" w:rsidRPr="00EC7E60" w:rsidRDefault="00EC7E60" w:rsidP="00EC7E60">
                            <w:pPr>
                              <w:rPr>
                                <w:rFonts w:ascii="Letter-join No-Lead 8" w:hAnsi="Letter-join No-Lead 8"/>
                              </w:rPr>
                            </w:pPr>
                            <w:r w:rsidRPr="00EC7E60">
                              <w:rPr>
                                <w:rFonts w:ascii="Letter-join No-Lead 8" w:hAnsi="Letter-join No-Lead 8"/>
                              </w:rPr>
                              <w:t>Overseas</w:t>
                            </w:r>
                          </w:p>
                          <w:p w:rsidR="00EC7E60" w:rsidRPr="00EC7E60" w:rsidRDefault="00EC7E60" w:rsidP="00EC7E60">
                            <w:pPr>
                              <w:rPr>
                                <w:rFonts w:ascii="Letter-join No-Lead 8" w:hAnsi="Letter-join No-Lead 8"/>
                              </w:rPr>
                            </w:pPr>
                            <w:r w:rsidRPr="00EC7E60">
                              <w:rPr>
                                <w:rFonts w:ascii="Letter-join No-Lead 8" w:hAnsi="Letter-join No-Lead 8"/>
                              </w:rPr>
                              <w:t>Discrimination</w:t>
                            </w:r>
                          </w:p>
                          <w:p w:rsidR="00EC7E60" w:rsidRPr="00EC7E60" w:rsidRDefault="00EC7E60" w:rsidP="00EC7E60">
                            <w:pPr>
                              <w:rPr>
                                <w:rFonts w:ascii="Letter-join No-Lead 8" w:hAnsi="Letter-join No-Lead 8"/>
                              </w:rPr>
                            </w:pPr>
                            <w:r w:rsidRPr="00EC7E60">
                              <w:rPr>
                                <w:rFonts w:ascii="Letter-join No-Lead 8" w:hAnsi="Letter-join No-Lead 8"/>
                              </w:rPr>
                              <w:t>Discriminate</w:t>
                            </w:r>
                          </w:p>
                          <w:p w:rsidR="00EC7E60" w:rsidRPr="00EC7E60" w:rsidRDefault="00EC7E60" w:rsidP="00EC7E60">
                            <w:pPr>
                              <w:rPr>
                                <w:rFonts w:ascii="Letter-join No-Lead 8" w:hAnsi="Letter-join No-Lead 8"/>
                              </w:rPr>
                            </w:pPr>
                            <w:r w:rsidRPr="00EC7E60">
                              <w:rPr>
                                <w:rFonts w:ascii="Letter-join No-Lead 8" w:hAnsi="Letter-join No-Lead 8"/>
                              </w:rPr>
                              <w:t>Disease</w:t>
                            </w:r>
                          </w:p>
                          <w:p w:rsidR="00EC7E60" w:rsidRPr="00EC7E60" w:rsidRDefault="00EC7E60" w:rsidP="00EC7E60">
                            <w:pPr>
                              <w:rPr>
                                <w:rFonts w:ascii="Letter-join No-Lead 8" w:hAnsi="Letter-join No-Lead 8"/>
                              </w:rPr>
                            </w:pPr>
                            <w:r w:rsidRPr="00EC7E60">
                              <w:rPr>
                                <w:rFonts w:ascii="Letter-join No-Lead 8" w:hAnsi="Letter-join No-Lead 8"/>
                              </w:rPr>
                              <w:t>Medicine</w:t>
                            </w:r>
                          </w:p>
                          <w:p w:rsidR="00A72738" w:rsidRPr="00A72738" w:rsidRDefault="00EC7E60" w:rsidP="00EC7E60">
                            <w:pPr>
                              <w:rPr>
                                <w:rFonts w:ascii="Letter-join No-Lead 8" w:hAnsi="Letter-join No-Lead 8"/>
                              </w:rPr>
                            </w:pPr>
                            <w:r w:rsidRPr="00EC7E60">
                              <w:rPr>
                                <w:rFonts w:ascii="Letter-join No-Lead 8" w:hAnsi="Letter-join No-Lead 8"/>
                              </w:rPr>
                              <w:t>Wounded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-30.15pt;margin-top:35.75pt;width:113.3pt;height:275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">
                <v:textbox>
                  <w:txbxContent>
                    <w:p w:rsidR="00A72738" w:rsidRPr="00A72738" w:rsidRDefault="00A72738" w:rsidP="00A72738">
                      <w:pPr>
                        <w:rPr>
                          <w:rFonts w:ascii="Letter-join No-Lead 8" w:hAnsi="Letter-join No-Lead 8"/>
                        </w:rPr>
                      </w:pPr>
                      <w:r w:rsidRPr="00A72738">
                        <w:rPr>
                          <w:rFonts w:ascii="Letter-join No-Lead 8" w:hAnsi="Letter-join No-Lead 8"/>
                        </w:rPr>
                        <w:t xml:space="preserve">Key </w:t>
                      </w:r>
                      <w:r w:rsidRPr="00A72738">
                        <w:rPr>
                          <w:rFonts w:ascii="Letter-join No-Lead 8" w:hAnsi="Letter-join No-Lead 8"/>
                        </w:rPr>
                        <w:t>Vocabulary:</w:t>
                      </w:r>
                    </w:p>
                    <w:p w:rsidR="00EC7E60" w:rsidRPr="00EC7E60" w:rsidRDefault="00EC7E60" w:rsidP="00EC7E60">
                      <w:pPr>
                        <w:rPr>
                          <w:rFonts w:ascii="Letter-join No-Lead 8" w:hAnsi="Letter-join No-Lead 8"/>
                        </w:rPr>
                      </w:pPr>
                      <w:r w:rsidRPr="00EC7E60">
                        <w:rPr>
                          <w:rFonts w:ascii="Letter-join No-Lead 8" w:hAnsi="Letter-join No-Lead 8"/>
                        </w:rPr>
                        <w:t>Crimean war</w:t>
                      </w:r>
                    </w:p>
                    <w:p w:rsidR="00EC7E60" w:rsidRPr="00EC7E60" w:rsidRDefault="00EC7E60" w:rsidP="00EC7E60">
                      <w:pPr>
                        <w:rPr>
                          <w:rFonts w:ascii="Letter-join No-Lead 8" w:hAnsi="Letter-join No-Lead 8"/>
                        </w:rPr>
                      </w:pPr>
                      <w:r w:rsidRPr="00EC7E60">
                        <w:rPr>
                          <w:rFonts w:ascii="Letter-join No-Lead 8" w:hAnsi="Letter-join No-Lead 8"/>
                        </w:rPr>
                        <w:t>World War One</w:t>
                      </w:r>
                    </w:p>
                    <w:p w:rsidR="00EC7E60" w:rsidRPr="00EC7E60" w:rsidRDefault="00EC7E60" w:rsidP="00EC7E60">
                      <w:pPr>
                        <w:rPr>
                          <w:rFonts w:ascii="Letter-join No-Lead 8" w:hAnsi="Letter-join No-Lead 8"/>
                        </w:rPr>
                      </w:pPr>
                      <w:r w:rsidRPr="00EC7E60">
                        <w:rPr>
                          <w:rFonts w:ascii="Letter-join No-Lead 8" w:hAnsi="Letter-join No-Lead 8"/>
                        </w:rPr>
                        <w:t>Relocate</w:t>
                      </w:r>
                    </w:p>
                    <w:p w:rsidR="00EC7E60" w:rsidRPr="00EC7E60" w:rsidRDefault="00EC7E60" w:rsidP="00EC7E60">
                      <w:pPr>
                        <w:rPr>
                          <w:rFonts w:ascii="Letter-join No-Lead 8" w:hAnsi="Letter-join No-Lead 8"/>
                        </w:rPr>
                      </w:pPr>
                      <w:r w:rsidRPr="00EC7E60">
                        <w:rPr>
                          <w:rFonts w:ascii="Letter-join No-Lead 8" w:hAnsi="Letter-join No-Lead 8"/>
                        </w:rPr>
                        <w:t>Overseas</w:t>
                      </w:r>
                    </w:p>
                    <w:p w:rsidR="00EC7E60" w:rsidRPr="00EC7E60" w:rsidRDefault="00EC7E60" w:rsidP="00EC7E60">
                      <w:pPr>
                        <w:rPr>
                          <w:rFonts w:ascii="Letter-join No-Lead 8" w:hAnsi="Letter-join No-Lead 8"/>
                        </w:rPr>
                      </w:pPr>
                      <w:r w:rsidRPr="00EC7E60">
                        <w:rPr>
                          <w:rFonts w:ascii="Letter-join No-Lead 8" w:hAnsi="Letter-join No-Lead 8"/>
                        </w:rPr>
                        <w:t>Discrimination</w:t>
                      </w:r>
                    </w:p>
                    <w:p w:rsidR="00EC7E60" w:rsidRPr="00EC7E60" w:rsidRDefault="00EC7E60" w:rsidP="00EC7E60">
                      <w:pPr>
                        <w:rPr>
                          <w:rFonts w:ascii="Letter-join No-Lead 8" w:hAnsi="Letter-join No-Lead 8"/>
                        </w:rPr>
                      </w:pPr>
                      <w:r w:rsidRPr="00EC7E60">
                        <w:rPr>
                          <w:rFonts w:ascii="Letter-join No-Lead 8" w:hAnsi="Letter-join No-Lead 8"/>
                        </w:rPr>
                        <w:t>Discriminate</w:t>
                      </w:r>
                    </w:p>
                    <w:p w:rsidR="00EC7E60" w:rsidRPr="00EC7E60" w:rsidRDefault="00EC7E60" w:rsidP="00EC7E60">
                      <w:pPr>
                        <w:rPr>
                          <w:rFonts w:ascii="Letter-join No-Lead 8" w:hAnsi="Letter-join No-Lead 8"/>
                        </w:rPr>
                      </w:pPr>
                      <w:r w:rsidRPr="00EC7E60">
                        <w:rPr>
                          <w:rFonts w:ascii="Letter-join No-Lead 8" w:hAnsi="Letter-join No-Lead 8"/>
                        </w:rPr>
                        <w:t>Disease</w:t>
                      </w:r>
                    </w:p>
                    <w:p w:rsidR="00EC7E60" w:rsidRPr="00EC7E60" w:rsidRDefault="00EC7E60" w:rsidP="00EC7E60">
                      <w:pPr>
                        <w:rPr>
                          <w:rFonts w:ascii="Letter-join No-Lead 8" w:hAnsi="Letter-join No-Lead 8"/>
                        </w:rPr>
                      </w:pPr>
                      <w:r w:rsidRPr="00EC7E60">
                        <w:rPr>
                          <w:rFonts w:ascii="Letter-join No-Lead 8" w:hAnsi="Letter-join No-Lead 8"/>
                        </w:rPr>
                        <w:t>Medicine</w:t>
                      </w:r>
                    </w:p>
                    <w:p w:rsidR="00A72738" w:rsidRPr="00A72738" w:rsidRDefault="00EC7E60" w:rsidP="00EC7E60">
                      <w:pPr>
                        <w:rPr>
                          <w:rFonts w:ascii="Letter-join No-Lead 8" w:hAnsi="Letter-join No-Lead 8"/>
                        </w:rPr>
                      </w:pPr>
                      <w:r w:rsidRPr="00EC7E60">
                        <w:rPr>
                          <w:rFonts w:ascii="Letter-join No-Lead 8" w:hAnsi="Letter-join No-Lead 8"/>
                        </w:rPr>
                        <w:t>Wounded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C7E60" w:rsidRPr="00EC7E60">
        <w:t xml:space="preserve"> </w:t>
      </w:r>
      <w:r w:rsidR="00EC7E60" w:rsidRPr="00EC7E60">
        <w:rPr>
          <w:rFonts w:ascii="Letter-join No-Lead 8" w:hAnsi="Letter-join No-Lead 8"/>
          <w:b/>
          <w:sz w:val="28"/>
          <w:u w:val="single"/>
        </w:rPr>
        <w:t>How was Mary</w:t>
      </w:r>
      <w:r w:rsidR="00EC7E60">
        <w:rPr>
          <w:rFonts w:ascii="Letter-join No-Lead 8" w:hAnsi="Letter-join No-Lead 8"/>
          <w:b/>
          <w:sz w:val="28"/>
          <w:u w:val="single"/>
        </w:rPr>
        <w:t xml:space="preserve"> </w:t>
      </w:r>
      <w:r w:rsidR="00EC7E60" w:rsidRPr="00EC7E60">
        <w:rPr>
          <w:rFonts w:ascii="Letter-join No-Lead 8" w:hAnsi="Letter-join No-Lead 8"/>
          <w:b/>
          <w:sz w:val="28"/>
          <w:u w:val="single"/>
        </w:rPr>
        <w:t>Seacole influential?</w:t>
      </w:r>
      <w:r w:rsidR="005937FC" w:rsidRPr="005937FC">
        <w:t xml:space="preserve"> </w:t>
      </w:r>
      <w:r w:rsidR="005937FC" w:rsidRPr="00A72738">
        <w:rPr>
          <w:rFonts w:ascii="Letter-join No-Lead 8" w:hAnsi="Letter-join No-Lead 8"/>
          <w:b/>
          <w:noProof/>
          <w:sz w:val="28"/>
          <w:u w:val="single"/>
        </w:rPr>
        <w:t xml:space="preserve"> </w:t>
      </w:r>
      <w:r w:rsidR="005937FC" w:rsidRPr="005937FC">
        <w:rPr>
          <w:rFonts w:ascii="Letter-join No-Lead 8" w:hAnsi="Letter-join No-Lead 8"/>
          <w:b/>
          <w:noProof/>
          <w:sz w:val="28"/>
          <w:u w:val="single"/>
        </w:rPr>
        <w:t xml:space="preserve"> </w:t>
      </w:r>
      <w:bookmarkStart w:id="0" w:name="_GoBack"/>
      <w:bookmarkEnd w:id="0"/>
    </w:p>
    <w:sectPr w:rsidR="00A72738" w:rsidRPr="00A72738" w:rsidSect="00A7273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No-Lead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738"/>
    <w:rsid w:val="0045652D"/>
    <w:rsid w:val="005937FC"/>
    <w:rsid w:val="006D17DE"/>
    <w:rsid w:val="00A72738"/>
    <w:rsid w:val="00EC7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5B328"/>
  <w15:chartTrackingRefBased/>
  <w15:docId w15:val="{C42958D9-74BA-49B6-800F-152016E7F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72738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51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Harris</dc:creator>
  <cp:keywords/>
  <dc:description/>
  <cp:lastModifiedBy>R Harris</cp:lastModifiedBy>
  <cp:revision>3</cp:revision>
  <dcterms:created xsi:type="dcterms:W3CDTF">2025-09-08T10:52:00Z</dcterms:created>
  <dcterms:modified xsi:type="dcterms:W3CDTF">2025-09-08T11:08:00Z</dcterms:modified>
</cp:coreProperties>
</file>