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897231" w14:textId="3C29A06D" w:rsidR="00DD7802" w:rsidRDefault="00B500FB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8B75F2" wp14:editId="72FF6165">
                <wp:simplePos x="0" y="0"/>
                <wp:positionH relativeFrom="column">
                  <wp:posOffset>-487680</wp:posOffset>
                </wp:positionH>
                <wp:positionV relativeFrom="paragraph">
                  <wp:posOffset>175260</wp:posOffset>
                </wp:positionV>
                <wp:extent cx="3848100" cy="3573780"/>
                <wp:effectExtent l="0" t="0" r="19050" b="26670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3573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668C09" w14:textId="0C04F421" w:rsidR="003B0622" w:rsidRDefault="00172BDB" w:rsidP="00232FA5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300A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Key vocabulary</w:t>
                            </w:r>
                            <w:r w:rsidRPr="00D300A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="003B0622" w:rsidRPr="00D300A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Air resistance – </w:t>
                            </w:r>
                            <w:r w:rsidR="003B0622" w:rsidRPr="00D300AB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a type of friction between air and another material</w:t>
                            </w:r>
                            <w:r w:rsidR="003B0622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7CDF52F" w14:textId="1C0F17FA" w:rsidR="003B0622" w:rsidRDefault="001C651D" w:rsidP="00232FA5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D300A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Force – </w:t>
                            </w:r>
                            <w:r w:rsidR="00232FA5" w:rsidRPr="00D300AB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strength or energy as a result of movement</w:t>
                            </w:r>
                            <w:r w:rsidR="003B0622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38F0946" w14:textId="431C8963" w:rsidR="00232FA5" w:rsidRDefault="003B0622" w:rsidP="00232FA5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826E70">
                              <w:rPr>
                                <w:rFonts w:ascii="Comic Sans MS" w:hAnsi="Comic Sans MS"/>
                                <w:b/>
                              </w:rPr>
                              <w:t>Force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Pr="00826E70">
                              <w:rPr>
                                <w:rFonts w:ascii="Comic Sans MS" w:hAnsi="Comic Sans MS"/>
                                <w:b/>
                              </w:rPr>
                              <w:t xml:space="preserve">meter 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826E70">
                              <w:rPr>
                                <w:rFonts w:ascii="Comic Sans MS" w:hAnsi="Comic Sans MS"/>
                                <w:b/>
                                <w:color w:val="0070C0"/>
                              </w:rPr>
                              <w:t>used to measure forces.  It is also known as a newton meter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</w:rPr>
                              <w:t>.</w:t>
                            </w:r>
                            <w:r w:rsidR="00232FA5" w:rsidRPr="00D300A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br/>
                              <w:t xml:space="preserve">Friction – </w:t>
                            </w:r>
                            <w:r w:rsidR="00232FA5" w:rsidRPr="00D300AB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>the resistance of motion, when one object rubs against another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2153EB8" w14:textId="38CF642C" w:rsidR="003B0622" w:rsidRPr="003B0622" w:rsidRDefault="003B0622" w:rsidP="003B0622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826E70">
                              <w:rPr>
                                <w:rFonts w:ascii="Comic Sans MS" w:hAnsi="Comic Sans MS"/>
                                <w:b/>
                              </w:rPr>
                              <w:t>Gears –</w:t>
                            </w:r>
                            <w:r w:rsidRPr="003B0622"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</w:rPr>
                              <w:t xml:space="preserve"> wheels with teeth that slot together. When one gear is turned, the other gear turns too.</w:t>
                            </w:r>
                          </w:p>
                          <w:p w14:paraId="45D52F25" w14:textId="249584E4" w:rsidR="003B0622" w:rsidRDefault="003B0622" w:rsidP="003B0622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Lever –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helps us lift loads with less effort.</w:t>
                            </w:r>
                            <w:r w:rsidR="00232FA5" w:rsidRPr="00D300AB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br/>
                            </w:r>
                            <w:r w:rsidR="001C651D" w:rsidRPr="00D300A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Mechanisms – </w:t>
                            </w:r>
                            <w:r w:rsidR="00232FA5" w:rsidRPr="00D300AB"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  <w:sz w:val="20"/>
                                <w:szCs w:val="20"/>
                              </w:rPr>
                              <w:t>a system of parts working together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  <w:sz w:val="20"/>
                                <w:szCs w:val="20"/>
                              </w:rPr>
                              <w:t>.</w:t>
                            </w:r>
                            <w:r w:rsidR="00232FA5" w:rsidRPr="00D300AB">
                              <w:rPr>
                                <w:rFonts w:ascii="Comic Sans MS" w:hAnsi="Comic Sans MS"/>
                                <w:b/>
                                <w:color w:val="E36C0A" w:themeColor="accent6" w:themeShade="BF"/>
                                <w:sz w:val="20"/>
                                <w:szCs w:val="20"/>
                              </w:rPr>
                              <w:br/>
                            </w:r>
                            <w:r w:rsidR="001C651D" w:rsidRPr="00D300A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Pulleys – </w:t>
                            </w:r>
                            <w:r w:rsidR="00232FA5" w:rsidRPr="00D300AB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 xml:space="preserve">a simple machine </w:t>
                            </w:r>
                            <w:r w:rsidR="00AB1A76" w:rsidRPr="00D300AB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comprising of a wheel on a fixed axle with a groove along the edges</w:t>
                            </w:r>
                            <w:r w:rsidRPr="003B062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300AB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to guide a cable or rope.</w:t>
                            </w:r>
                          </w:p>
                          <w:p w14:paraId="31639EF8" w14:textId="039B1366" w:rsidR="001C651D" w:rsidRPr="003B0622" w:rsidRDefault="003B0622" w:rsidP="003B0622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300A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Water resistance – </w:t>
                            </w:r>
                            <w:r w:rsidRPr="00D300AB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is a force that slows things down that are moving through water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18D1067" w14:textId="6A076A3F" w:rsidR="003B0622" w:rsidRPr="00D300AB" w:rsidRDefault="003B0622" w:rsidP="00232FA5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</w:p>
                          <w:p w14:paraId="55D65015" w14:textId="77777777" w:rsidR="00172BDB" w:rsidRDefault="00172BDB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14:paraId="19CB141E" w14:textId="77777777" w:rsidR="001C651D" w:rsidRPr="00CA04F1" w:rsidRDefault="001C651D" w:rsidP="009C07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8B75F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38.4pt;margin-top:13.8pt;width:303pt;height:281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7rCKgIAAFEEAAAOAAAAZHJzL2Uyb0RvYy54bWysVNtu2zAMfR+wfxD0vti5rakRp+jSZRjQ&#10;XYB2HyDLsi1MEjVJiZ19fSk5zYJuexnmB0EUqSPyHNLrm0ErchDOSzAlnU5ySoThUEvTlvTb4+7N&#10;ihIfmKmZAiNKehSe3mxev1r3thAz6EDVwhEEMb7obUm7EGyRZZ53QjM/ASsMOhtwmgU0XZvVjvWI&#10;rlU2y/O3WQ+utg648B5P70Yn3ST8phE8fGkaLwJRJcXcQlpdWqu4Zps1K1rHbCf5KQ32D1loJg0+&#10;eoa6Y4GRvZO/QWnJHXhowoSDzqBpJBepBqxmmr+o5qFjVqRakBxvzzT5/wfLPx++OiLrkl5TYphG&#10;iR7FEMg7GMgystNbX2DQg8WwMOAxqpwq9fYe+HdPDGw7Zlpx6xz0nWA1ZjeNN7OLqyOOjyBV/wlq&#10;fIbtAySgoXE6UodkEERHlY5nZWIqHA/nq8VqmqOLo2++vJpfrZJ2GSuer1vnwwcBmsRNSR1Kn+DZ&#10;4d6HmA4rnkPiax6UrHdSqWS4ttoqRw4M22SXvlTBizBlSI9ELWfLkYG/QuTp+xOElgH7XUld0tU5&#10;iBWRt/emTt0YmFTjHlNW5kRk5G5kMQzVcBKmgvqIlDoY+xrnEDcduJ+U9NjTJfU/9swJStRHg7Jc&#10;TxeLOATJWCyvZmi4S0916WGGI1RJAyXjdhvGwdlbJ9sOXxobwcAtStnIRHLUfMzqlDf2beL+NGNx&#10;MC7tFPXrT7B5AgAA//8DAFBLAwQUAAYACAAAACEAvsEUveEAAAAKAQAADwAAAGRycy9kb3ducmV2&#10;LnhtbEyPwU7DMBBE70j8g7VIXFDrEErShDgVQgLBDQqCqxtvk4h4HWw3DX/PcoLbjnY086bazHYQ&#10;E/rQO1JwuUxAIDXO9NQqeHu9X6xBhKjJ6MERKvjGAJv69KTSpXFHesFpG1vBIRRKraCLcSylDE2H&#10;VoelG5H4t3fe6sjSt9J4feRwO8g0STJpdU/c0OkR7zpsPrcHq2C9epw+wtPV83uT7YciXuTTw5dX&#10;6vxsvr0BEXGOf2b4xWd0qJlp5w5kghgULPKM0aOCNM9AsOE6LVIQOz6KZAWyruT/CfUPAAAA//8D&#10;AFBLAQItABQABgAIAAAAIQC2gziS/gAAAOEBAAATAAAAAAAAAAAAAAAAAAAAAABbQ29udGVudF9U&#10;eXBlc10ueG1sUEsBAi0AFAAGAAgAAAAhADj9If/WAAAAlAEAAAsAAAAAAAAAAAAAAAAALwEAAF9y&#10;ZWxzLy5yZWxzUEsBAi0AFAAGAAgAAAAhAPcfusIqAgAAUQQAAA4AAAAAAAAAAAAAAAAALgIAAGRy&#10;cy9lMm9Eb2MueG1sUEsBAi0AFAAGAAgAAAAhAL7BFL3hAAAACgEAAA8AAAAAAAAAAAAAAAAAhAQA&#10;AGRycy9kb3ducmV2LnhtbFBLBQYAAAAABAAEAPMAAACSBQAAAAA=&#10;">
                <v:textbox>
                  <w:txbxContent>
                    <w:p w14:paraId="22668C09" w14:textId="0C04F421" w:rsidR="003B0622" w:rsidRDefault="00172BDB" w:rsidP="00232FA5">
                      <w:pPr>
                        <w:pStyle w:val="NoSpacing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300AB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Key vocabulary</w:t>
                      </w:r>
                      <w:r w:rsidRPr="00D300AB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br/>
                      </w:r>
                      <w:r w:rsidR="003B0622" w:rsidRPr="00D300A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Air resistance – </w:t>
                      </w:r>
                      <w:r w:rsidR="003B0622" w:rsidRPr="00D300AB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a type of friction between air and another material</w:t>
                      </w:r>
                      <w:r w:rsidR="003B0622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.</w:t>
                      </w:r>
                    </w:p>
                    <w:p w14:paraId="57CDF52F" w14:textId="1C0F17FA" w:rsidR="003B0622" w:rsidRDefault="001C651D" w:rsidP="00232FA5">
                      <w:pPr>
                        <w:pStyle w:val="NoSpacing"/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D300A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Force – </w:t>
                      </w:r>
                      <w:r w:rsidR="00232FA5" w:rsidRPr="00D300AB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strength or energy as a result of movement</w:t>
                      </w:r>
                      <w:r w:rsidR="003B0622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.</w:t>
                      </w:r>
                    </w:p>
                    <w:p w14:paraId="538F0946" w14:textId="431C8963" w:rsidR="00232FA5" w:rsidRDefault="003B0622" w:rsidP="00232FA5">
                      <w:pPr>
                        <w:pStyle w:val="NoSpacing"/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</w:pPr>
                      <w:r w:rsidRPr="00826E70">
                        <w:rPr>
                          <w:rFonts w:ascii="Comic Sans MS" w:hAnsi="Comic Sans MS"/>
                          <w:b/>
                        </w:rPr>
                        <w:t>Force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Pr="00826E70">
                        <w:rPr>
                          <w:rFonts w:ascii="Comic Sans MS" w:hAnsi="Comic Sans MS"/>
                          <w:b/>
                        </w:rPr>
                        <w:t xml:space="preserve">meter </w:t>
                      </w:r>
                      <w:r>
                        <w:rPr>
                          <w:rFonts w:ascii="Comic Sans MS" w:hAnsi="Comic Sans MS"/>
                          <w:b/>
                        </w:rPr>
                        <w:t>–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826E70">
                        <w:rPr>
                          <w:rFonts w:ascii="Comic Sans MS" w:hAnsi="Comic Sans MS"/>
                          <w:b/>
                          <w:color w:val="0070C0"/>
                        </w:rPr>
                        <w:t>used to measure forces.  It is also known as a newton meter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</w:rPr>
                        <w:t>.</w:t>
                      </w:r>
                      <w:r w:rsidR="00232FA5" w:rsidRPr="00D300A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br/>
                        <w:t xml:space="preserve">Friction – </w:t>
                      </w:r>
                      <w:r w:rsidR="00232FA5" w:rsidRPr="00D300AB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>the resistance of motion, when one object rubs against another</w:t>
                      </w:r>
                      <w:r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>.</w:t>
                      </w:r>
                    </w:p>
                    <w:p w14:paraId="22153EB8" w14:textId="38CF642C" w:rsidR="003B0622" w:rsidRPr="003B0622" w:rsidRDefault="003B0622" w:rsidP="003B0622">
                      <w:pPr>
                        <w:pStyle w:val="NoSpacing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826E70">
                        <w:rPr>
                          <w:rFonts w:ascii="Comic Sans MS" w:hAnsi="Comic Sans MS"/>
                          <w:b/>
                        </w:rPr>
                        <w:t>Gears –</w:t>
                      </w:r>
                      <w:r w:rsidRPr="003B0622">
                        <w:rPr>
                          <w:rFonts w:ascii="Comic Sans MS" w:hAnsi="Comic Sans MS"/>
                          <w:b/>
                          <w:color w:val="E36C0A" w:themeColor="accent6" w:themeShade="BF"/>
                        </w:rPr>
                        <w:t xml:space="preserve"> wheels with teeth that slot together. When one gear is turned, the other gear turns too.</w:t>
                      </w:r>
                    </w:p>
                    <w:p w14:paraId="45D52F25" w14:textId="249584E4" w:rsidR="003B0622" w:rsidRDefault="003B0622" w:rsidP="003B0622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Lever –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</w:rPr>
                        <w:t>helps us lift loads with less effort.</w:t>
                      </w:r>
                      <w:r w:rsidR="00232FA5" w:rsidRPr="00D300AB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br/>
                      </w:r>
                      <w:r w:rsidR="001C651D" w:rsidRPr="00D300A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Mechanisms – </w:t>
                      </w:r>
                      <w:r w:rsidR="00232FA5" w:rsidRPr="00D300AB">
                        <w:rPr>
                          <w:rFonts w:ascii="Comic Sans MS" w:hAnsi="Comic Sans MS"/>
                          <w:b/>
                          <w:color w:val="E36C0A" w:themeColor="accent6" w:themeShade="BF"/>
                          <w:sz w:val="20"/>
                          <w:szCs w:val="20"/>
                        </w:rPr>
                        <w:t>a system of parts working together</w:t>
                      </w:r>
                      <w:r>
                        <w:rPr>
                          <w:rFonts w:ascii="Comic Sans MS" w:hAnsi="Comic Sans MS"/>
                          <w:b/>
                          <w:color w:val="E36C0A" w:themeColor="accent6" w:themeShade="BF"/>
                          <w:sz w:val="20"/>
                          <w:szCs w:val="20"/>
                        </w:rPr>
                        <w:t>.</w:t>
                      </w:r>
                      <w:r w:rsidR="00232FA5" w:rsidRPr="00D300AB">
                        <w:rPr>
                          <w:rFonts w:ascii="Comic Sans MS" w:hAnsi="Comic Sans MS"/>
                          <w:b/>
                          <w:color w:val="E36C0A" w:themeColor="accent6" w:themeShade="BF"/>
                          <w:sz w:val="20"/>
                          <w:szCs w:val="20"/>
                        </w:rPr>
                        <w:br/>
                      </w:r>
                      <w:r w:rsidR="001C651D" w:rsidRPr="00D300A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Pulleys – </w:t>
                      </w:r>
                      <w:r w:rsidR="00232FA5" w:rsidRPr="00D300AB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 xml:space="preserve">a simple machine </w:t>
                      </w:r>
                      <w:r w:rsidR="00AB1A76" w:rsidRPr="00D300AB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comprising of a wheel on a fixed axle with a groove along the edges</w:t>
                      </w:r>
                      <w:r w:rsidRPr="003B0622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D300AB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to guide a cable or rope.</w:t>
                      </w:r>
                    </w:p>
                    <w:p w14:paraId="31639EF8" w14:textId="039B1366" w:rsidR="001C651D" w:rsidRPr="003B0622" w:rsidRDefault="003B0622" w:rsidP="003B0622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300A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Water resistance – </w:t>
                      </w:r>
                      <w:r w:rsidRPr="00D300AB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is a force that slows things down that are moving through water</w:t>
                      </w:r>
                      <w:r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.</w:t>
                      </w:r>
                    </w:p>
                    <w:p w14:paraId="718D1067" w14:textId="6A076A3F" w:rsidR="003B0622" w:rsidRPr="00D300AB" w:rsidRDefault="003B0622" w:rsidP="00232FA5">
                      <w:pPr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</w:p>
                    <w:p w14:paraId="55D65015" w14:textId="77777777" w:rsidR="00172BDB" w:rsidRDefault="00172BDB" w:rsidP="009C07C3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</w:p>
                    <w:p w14:paraId="19CB141E" w14:textId="77777777" w:rsidR="001C651D" w:rsidRPr="00CA04F1" w:rsidRDefault="001C651D" w:rsidP="009C07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E2D9D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3BC9A42" wp14:editId="1C726206">
                <wp:simplePos x="0" y="0"/>
                <wp:positionH relativeFrom="column">
                  <wp:posOffset>3943350</wp:posOffset>
                </wp:positionH>
                <wp:positionV relativeFrom="paragraph">
                  <wp:posOffset>6350</wp:posOffset>
                </wp:positionV>
                <wp:extent cx="2489200" cy="1365250"/>
                <wp:effectExtent l="0" t="0" r="25400" b="254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0" cy="136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233856" w14:textId="6EF4C550" w:rsidR="00F2362D" w:rsidRDefault="00C848F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42759D" wp14:editId="6CFAF61B">
                                  <wp:extent cx="2400300" cy="1193800"/>
                                  <wp:effectExtent l="0" t="0" r="0" b="6350"/>
                                  <wp:docPr id="13" name="Picture 13" descr="Image result for isaac newton&quot;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Image result for isaac newton&quot;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/>
                                          <a:srcRect l="1653" r="-44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00300" cy="1193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294E9B" w14:textId="4DE1A285" w:rsidR="00C848FB" w:rsidRDefault="00C848FB"/>
                          <w:p w14:paraId="6424B962" w14:textId="6FE8C21C" w:rsidR="00C848FB" w:rsidRDefault="00C848FB"/>
                          <w:p w14:paraId="4F6BA063" w14:textId="77777777" w:rsidR="00C848FB" w:rsidRDefault="00C848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BC9A42" id="Text Box 2" o:spid="_x0000_s1027" type="#_x0000_t202" style="position:absolute;margin-left:310.5pt;margin-top:.5pt;width:196pt;height:107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J6OJQIAAE0EAAAOAAAAZHJzL2Uyb0RvYy54bWysVNuO0zAQfUfiHyy/07SlLW3UdLV0KUJa&#10;LtIuHzBxnMbC9gTbbbJ8PWOnLdUCL4g8WB7P+HjmnJmsb3qj2VE6r9AWfDIacyatwErZfcG/Pu5e&#10;LTnzAWwFGq0s+JP0/Gbz8sW6a3M5xQZ1JR0jEOvzri14E0KbZ5kXjTTgR9hKS84anYFApttnlYOO&#10;0I3OpuPxIuvQVa1DIb2n07vByTcJv66lCJ/r2svAdMEpt5BWl9YyrtlmDfneQdsocUoD/iELA8rS&#10;oxeoOwjADk79BmWUcOixDiOBJsO6VkKmGqiayfhZNQ8NtDLVQuT49kKT/3+w4tPxi2OqIu0WnFkw&#10;pNGj7AN7iz2bRnq61ucU9dBSXOjpmEJTqb69R/HNM4vbBuxe3jqHXSOhovQm8WZ2dXXA8RGk7D5i&#10;Rc/AIWAC6mtnInfEBiN0kunpIk1MRdDhdLZckd6cCfJNXi/m03kSL4P8fL11PryXaFjcFNyR9gke&#10;jvc+xHQgP4fE1zxqVe2U1slw+3KrHTsC9ckufamCZ2Hasq7gK3p8YOCvEOP0/QnCqEANr5Up+PIS&#10;BHnk7Z2tUjsGUHrYU8ranoiM3A0shr7sB8nO+pRYPRGzDof+pnmkTYPuB2cd9XbB/fcDOMmZ/mBJ&#10;ndVkNovDkIzZ/M2UDHftKa89YAVBFTxwNmy3IQ1Q5M3iLalYq8RvlHvI5JQy9Wyi/TRfcSiu7RT1&#10;6y+w+QkAAP//AwBQSwMEFAAGAAgAAAAhAJjSUJjfAAAACgEAAA8AAABkcnMvZG93bnJldi54bWxM&#10;j0FPwzAMhe9I/IfISFwQS9qhMkrTCSGB4AYDwTVrvLaicUqSdeXf453gZFvv6fl71Xp2g5gwxN6T&#10;hmyhQCA13vbUanh/e7hcgYjJkDWDJ9TwgxHW9elJZUrrD/SK0ya1gkMolkZDl9JYShmbDp2JCz8i&#10;sbbzwZnEZ2ilDebA4W6QuVKFdKYn/tCZEe87bL42e6dhdfU0fcbn5ctHU+yGm3RxPT1+B63Pz+a7&#10;WxAJ5/RnhiM+o0PNTFu/JxvFoKHIM+6SWOBx1FW25G2rIc8KBbKu5P8K9S8AAAD//wMAUEsBAi0A&#10;FAAGAAgAAAAhALaDOJL+AAAA4QEAABMAAAAAAAAAAAAAAAAAAAAAAFtDb250ZW50X1R5cGVzXS54&#10;bWxQSwECLQAUAAYACAAAACEAOP0h/9YAAACUAQAACwAAAAAAAAAAAAAAAAAvAQAAX3JlbHMvLnJl&#10;bHNQSwECLQAUAAYACAAAACEA4SSejiUCAABNBAAADgAAAAAAAAAAAAAAAAAuAgAAZHJzL2Uyb0Rv&#10;Yy54bWxQSwECLQAUAAYACAAAACEAmNJQmN8AAAAKAQAADwAAAAAAAAAAAAAAAAB/BAAAZHJzL2Rv&#10;d25yZXYueG1sUEsFBgAAAAAEAAQA8wAAAIsFAAAAAA==&#10;">
                <v:textbox>
                  <w:txbxContent>
                    <w:p w14:paraId="10233856" w14:textId="6EF4C550" w:rsidR="00F2362D" w:rsidRDefault="00C848F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42759D" wp14:editId="6CFAF61B">
                            <wp:extent cx="2400300" cy="1193800"/>
                            <wp:effectExtent l="0" t="0" r="0" b="6350"/>
                            <wp:docPr id="13" name="Picture 13" descr="Image result for isaac newton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Image result for isaac newton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/>
                                    <a:srcRect l="1653" r="-44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400300" cy="1193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9294E9B" w14:textId="4DE1A285" w:rsidR="00C848FB" w:rsidRDefault="00C848FB"/>
                    <w:p w14:paraId="6424B962" w14:textId="6FE8C21C" w:rsidR="00C848FB" w:rsidRDefault="00C848FB"/>
                    <w:p w14:paraId="4F6BA063" w14:textId="77777777" w:rsidR="00C848FB" w:rsidRDefault="00C848FB"/>
                  </w:txbxContent>
                </v:textbox>
                <w10:wrap type="square"/>
              </v:shape>
            </w:pict>
          </mc:Fallback>
        </mc:AlternateContent>
      </w:r>
      <w:r w:rsidR="00C4288E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BFB229E" wp14:editId="16DA4428">
                <wp:simplePos x="0" y="0"/>
                <wp:positionH relativeFrom="column">
                  <wp:posOffset>7105650</wp:posOffset>
                </wp:positionH>
                <wp:positionV relativeFrom="paragraph">
                  <wp:posOffset>0</wp:posOffset>
                </wp:positionV>
                <wp:extent cx="2080260" cy="1416050"/>
                <wp:effectExtent l="0" t="0" r="15240" b="1270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260" cy="141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027489" w14:textId="06E4CC81" w:rsidR="00C848FB" w:rsidRDefault="00C848F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D3CE1C" wp14:editId="40894A78">
                                  <wp:extent cx="1927860" cy="1244600"/>
                                  <wp:effectExtent l="0" t="0" r="0" b="0"/>
                                  <wp:docPr id="7" name="Picture 7" descr="Image result for galileo galilei&quot;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Image result for galileo galilei&quot;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37411" cy="12507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B229E" id="_x0000_s1028" type="#_x0000_t202" style="position:absolute;margin-left:559.5pt;margin-top:0;width:163.8pt;height:111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BCaJQIAAE0EAAAOAAAAZHJzL2Uyb0RvYy54bWysVNtu2zAMfR+wfxD0vviCJG2NOEWXLsOA&#10;7gK0+wBZlmNhkqhJSuzs60fJaRZ028swPwiiSB2R55Be3Y5akYNwXoKpaTHLKRGGQyvNrqZfn7Zv&#10;rinxgZmWKTCipkfh6e369avVYCtRQg+qFY4giPHVYGvah2CrLPO8F5r5GVhh0NmB0yyg6XZZ69iA&#10;6FplZZ4vswFcax1w4T2e3k9Ouk74XSd4+Nx1XgSiaoq5hbS6tDZxzdYrVu0cs73kpzTYP2ShmTT4&#10;6BnqngVG9k7+BqUld+ChCzMOOoOuk1ykGrCaIn9RzWPPrEi1IDnenmny/w+Wfzp8cUS2qN0VJYZp&#10;1OhJjIG8hZGUkZ7B+gqjHi3GhRGPMTSV6u0D8G+eGNj0zOzEnXMw9IK1mF4Rb2YXVyccH0Ga4SO0&#10;+AzbB0hAY+d05A7ZIIiOMh3P0sRUOB6W+XVeLtHF0VfMi2W+SOJlrHq+bp0P7wVoEjc1dah9gmeH&#10;Bx9iOqx6DomveVCy3UqlkuF2zUY5cmDYJ9v0pQpehClDhpreLMrFxMBfIfL0/QlCy4ANr6Su6fU5&#10;iFWRt3emTe0YmFTTHlNW5kRk5G5iMYzNmCQ769NAe0RmHUz9jfOImx7cD0oG7O2a+u975gQl6oNB&#10;dW6K+TwOQzLmi6sSDXfpaS49zHCEqmmgZNpuQhqgyJuBO1Sxk4nfKPeUySll7NlE+2m+4lBc2inq&#10;119g/RMAAP//AwBQSwMEFAAGAAgAAAAhAKj3IPngAAAACgEAAA8AAABkcnMvZG93bnJldi54bWxM&#10;j8FOwzAQRO9I/IO1SFwQdZJGoQ1xKoQEghsUBFc33iYR8TrYbhr+nu0JLiuNZjT7ptrMdhAT+tA7&#10;UpAuEhBIjTM9tQre3x6uVyBC1GT04AgV/GCATX1+VunSuCO94rSNreASCqVW0MU4llKGpkOrw8KN&#10;SOztnbc6svStNF4fudwOMkuSQlrdE3/o9Ij3HTZf24NVsMqfps/wvHz5aIr9sI5XN9Pjt1fq8mK+&#10;uwURcY5/YTjhMzrUzLRzBzJBDKzTdM1jogK+Jz/PiwLETkGWLROQdSX/T6h/AQAA//8DAFBLAQIt&#10;ABQABgAIAAAAIQC2gziS/gAAAOEBAAATAAAAAAAAAAAAAAAAAAAAAABbQ29udGVudF9UeXBlc10u&#10;eG1sUEsBAi0AFAAGAAgAAAAhADj9If/WAAAAlAEAAAsAAAAAAAAAAAAAAAAALwEAAF9yZWxzLy5y&#10;ZWxzUEsBAi0AFAAGAAgAAAAhAAOgEJolAgAATQQAAA4AAAAAAAAAAAAAAAAALgIAAGRycy9lMm9E&#10;b2MueG1sUEsBAi0AFAAGAAgAAAAhAKj3IPngAAAACgEAAA8AAAAAAAAAAAAAAAAAfwQAAGRycy9k&#10;b3ducmV2LnhtbFBLBQYAAAAABAAEAPMAAACMBQAAAAA=&#10;">
                <v:textbox>
                  <w:txbxContent>
                    <w:p w14:paraId="67027489" w14:textId="06E4CC81" w:rsidR="00C848FB" w:rsidRDefault="00C848F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7D3CE1C" wp14:editId="40894A78">
                            <wp:extent cx="1927860" cy="1244600"/>
                            <wp:effectExtent l="0" t="0" r="0" b="0"/>
                            <wp:docPr id="7" name="Picture 7" descr="Image result for galileo galilei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Image result for galileo galilei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37411" cy="12507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C72B8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2617AB" wp14:editId="7BB5BDE2">
                <wp:simplePos x="0" y="0"/>
                <wp:positionH relativeFrom="column">
                  <wp:posOffset>-485140</wp:posOffset>
                </wp:positionH>
                <wp:positionV relativeFrom="paragraph">
                  <wp:posOffset>-478790</wp:posOffset>
                </wp:positionV>
                <wp:extent cx="3431540" cy="443230"/>
                <wp:effectExtent l="10160" t="6985" r="6350" b="698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154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C2561F" w14:textId="0ACBE27C" w:rsidR="0088725C" w:rsidRPr="0003334D" w:rsidRDefault="007560AA" w:rsidP="00DD7802">
                            <w:pPr>
                              <w:jc w:val="center"/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Forces</w:t>
                            </w:r>
                            <w:bookmarkStart w:id="0" w:name="_GoBack"/>
                            <w:bookmarkEnd w:id="0"/>
                            <w:r w:rsidR="00456772" w:rsidRPr="0003334D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34600B" w:rsidRPr="0003334D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>- Yr 5/6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617AB" id="_x0000_s1029" type="#_x0000_t202" style="position:absolute;margin-left:-38.2pt;margin-top:-37.7pt;width:270.2pt;height:3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7wBLAIAAFgEAAAOAAAAZHJzL2Uyb0RvYy54bWysVNuO0zAQfUfiHyy/0zRpC7tR09XSpQhp&#10;uUi7fIDjOImF7TG222T5esZOW6oFXhB5sDye8fHMOTNZ34xakYNwXoKpaD6bUyIMh0aarqJfH3ev&#10;rijxgZmGKTCiok/C05vNyxfrwZaigB5UIxxBEOPLwVa0D8GWWeZ5LzTzM7DCoLMFp1lA03VZ49iA&#10;6FplxXz+OhvANdYBF97j6d3kpJuE37aCh89t60UgqqKYW0irS2sd12yzZmXnmO0lP6bB/iELzaTB&#10;R89QdywwsnfyNygtuQMPbZhx0Bm0reQi1YDV5PNn1Tz0zIpUC5Lj7Zkm//9g+afDF0dkg9rllBim&#10;UaNHMQbyFkZSRHoG60uMerAYF0Y8xtBUqrf3wL95YmDbM9OJW+dg6AVrML083swurk44PoLUw0do&#10;8Bm2D5CAxtbpyB2yQRAdZXo6SxNT4Xi4WC7y1RJdHH3L5aJYJO0yVp5uW+fDewGaxE1FHUqf0Nnh&#10;3oeYDStPIfExD0o2O6lUMlxXb5UjB4ZtsktfKuBZmDJkqOj1qlhNBPwVYp6+P0FoGbDfldQVvToH&#10;sTLS9s40qRsDk2raY8rKHHmM1E0khrEek2KLkzw1NE9IrIOpvXEccdOD+0HJgK1dUf99z5ygRH0w&#10;KM51voxMhmQsV28KNNylp770MMMRqqKBkmm7DdP87K2TXY8vTe1g4BYFbWXiOio/ZXVMH9s3SXAc&#10;tTgfl3aK+vVD2PwEAAD//wMAUEsDBBQABgAIAAAAIQA+A05B3wAAAAoBAAAPAAAAZHJzL2Rvd25y&#10;ZXYueG1sTI9BT8MwDIXvSPyHyEhc0JYCXTdK0wkhgeAGA8E1a7y2InFKknXl3+Od4PZsPz1/r1pP&#10;zooRQ+w9KbicZyCQGm96ahW8vz3MViBi0mS09YQKfjDCuj49qXRp/IFecdykVnAIxVIr6FIaSilj&#10;06HTce4HJL7tfHA68RhaaYI+cLiz8irLCul0T/yh0wPed9h8bfZOwSp/Gj/j8/XLR1Ps7E26WI6P&#10;30Gp87Pp7hZEwin9meGIz+hQM9PW78lEYRXMlkXO1qNYsGBHXuTcbsubRQGyruT/CvUvAAAA//8D&#10;AFBLAQItABQABgAIAAAAIQC2gziS/gAAAOEBAAATAAAAAAAAAAAAAAAAAAAAAABbQ29udGVudF9U&#10;eXBlc10ueG1sUEsBAi0AFAAGAAgAAAAhADj9If/WAAAAlAEAAAsAAAAAAAAAAAAAAAAALwEAAF9y&#10;ZWxzLy5yZWxzUEsBAi0AFAAGAAgAAAAhAMSzvAEsAgAAWAQAAA4AAAAAAAAAAAAAAAAALgIAAGRy&#10;cy9lMm9Eb2MueG1sUEsBAi0AFAAGAAgAAAAhAD4DTkHfAAAACgEAAA8AAAAAAAAAAAAAAAAAhgQA&#10;AGRycy9kb3ducmV2LnhtbFBLBQYAAAAABAAEAPMAAACSBQAAAAA=&#10;">
                <v:textbox>
                  <w:txbxContent>
                    <w:p w14:paraId="32C2561F" w14:textId="0ACBE27C" w:rsidR="0088725C" w:rsidRPr="0003334D" w:rsidRDefault="007560AA" w:rsidP="00DD7802">
                      <w:pPr>
                        <w:jc w:val="center"/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Forces</w:t>
                      </w:r>
                      <w:bookmarkStart w:id="1" w:name="_GoBack"/>
                      <w:bookmarkEnd w:id="1"/>
                      <w:r w:rsidR="00456772" w:rsidRPr="0003334D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34600B" w:rsidRPr="0003334D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>- Yr 5/6</w:t>
                      </w:r>
                    </w:p>
                  </w:txbxContent>
                </v:textbox>
              </v:shape>
            </w:pict>
          </mc:Fallback>
        </mc:AlternateContent>
      </w:r>
    </w:p>
    <w:p w14:paraId="4FEEA24F" w14:textId="1C6F5B52" w:rsidR="00DD7802" w:rsidRDefault="00DD7802"/>
    <w:p w14:paraId="10D588BE" w14:textId="0B64A020" w:rsidR="00DD7802" w:rsidRDefault="00DD7802"/>
    <w:p w14:paraId="6AEBA4E8" w14:textId="5C0EC32A" w:rsidR="00DD7802" w:rsidRDefault="00DD7802"/>
    <w:p w14:paraId="6D2247D9" w14:textId="773EB819" w:rsidR="00DD7802" w:rsidRDefault="002E2D9D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FDEEE30" wp14:editId="5B5BDA3F">
                <wp:simplePos x="0" y="0"/>
                <wp:positionH relativeFrom="column">
                  <wp:posOffset>4615180</wp:posOffset>
                </wp:positionH>
                <wp:positionV relativeFrom="paragraph">
                  <wp:posOffset>144145</wp:posOffset>
                </wp:positionV>
                <wp:extent cx="1097280" cy="281940"/>
                <wp:effectExtent l="0" t="0" r="26670" b="2286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B1DDCF" w14:textId="77777777" w:rsidR="00C848FB" w:rsidRPr="00207317" w:rsidRDefault="00C848FB" w:rsidP="00C848FB">
                            <w:pPr>
                              <w:pStyle w:val="Caption"/>
                              <w:jc w:val="center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Isaac Newton</w:t>
                            </w:r>
                          </w:p>
                          <w:p w14:paraId="7B75134B" w14:textId="77777777" w:rsidR="00C848FB" w:rsidRDefault="00C848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EEE30" id="Text Box 19" o:spid="_x0000_s1030" type="#_x0000_t202" style="position:absolute;margin-left:363.4pt;margin-top:11.35pt;width:86.4pt;height:22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Co8TwIAAKoEAAAOAAAAZHJzL2Uyb0RvYy54bWysVN9v2jAQfp+0/8Hy+xpgtIWIULFWnSZV&#10;baV26rNxHIjm+DzbkHR//T4bQqHb07QX53758913d5lddY1mW+V8Tabgw7MBZ8pIKmuzKvj359tP&#10;E858EKYUmowq+Kvy/Gr+8cOstbka0Zp0qRwDiPF5awu+DsHmWeblWjXCn5FVBs6KXCMCVLfKSida&#10;oDc6Gw0GF1lLrrSOpPIe1pudk88TflUpGR6qyqvAdMGRW0inS+cyntl8JvKVE3Zdy30a4h+yaERt&#10;8OgB6kYEwTau/gOqqaUjT1U4k9RkVFW1VKkGVDMcvKvmaS2sSrWAHG8PNPn/Byvvt4+O1SV6N+XM&#10;iAY9elZdYF+oYzCBn9b6HGFPFoGhgx2xvd3DGMvuKtfELwpi8IPp1wO7EU3GS4Pp5WgCl4RvNBlO&#10;x4n+7O22dT58VdSwKBTcoXuJVLG98wGZILQPiY950nV5W2udlDgx6lo7thXotQ4pR9w4idKGtQW/&#10;+Hw+SMAnvgh9uL/UQv6IVZ4iQNMGxsjJrvYohW7ZJQ7HPS9LKl9Bl6PdwHkrb2vA3wkfHoXDhIEG&#10;bE14wFFpQk60lzhbk/v1N3uMR+Ph5azFxBbc/9wIpzjT3wxGYjocg1EWkjI+vxxBccee5bHHbJpr&#10;AlFD7KeVSYzxQfdi5ah5wXIt4qtwCSPxdsFDL16H3R5hOaVaLFIQhtqKcGeerIzQsTGR1ufuRTi7&#10;b2vAQNxTP9sif9fdXWy8aWixCVTVqfWR5x2re/qxEKk7++WNG3esp6i3X8z8NwAAAP//AwBQSwME&#10;FAAGAAgAAAAhALVIKyfcAAAACQEAAA8AAABkcnMvZG93bnJldi54bWxMjz9PwzAUxHckvoP1kNio&#10;0wz5R5wKUGFhoiDm19i1LeLnyHbT8O0xE4ynO939rt+tbmKLCtF6ErDdFMAUjV5a0gI+3p/vGmAx&#10;IUmcPCkB3yrCbri+6rGT/kJvajkkzXIJxQ4FmJTmjvM4GuUwbvysKHsnHxymLIPmMuAll7uJl0VR&#10;cYeW8oLBWT0ZNX4dzk7A/lG3emwwmH0jrV3Wz9OrfhHi9mZ9uAeW1Jr+wvCLn9FhyExHfyYZ2SSg&#10;LquMngSUZQ0sB5q2rYAdBVT1FvjQ8/8Phh8AAAD//wMAUEsBAi0AFAAGAAgAAAAhALaDOJL+AAAA&#10;4QEAABMAAAAAAAAAAAAAAAAAAAAAAFtDb250ZW50X1R5cGVzXS54bWxQSwECLQAUAAYACAAAACEA&#10;OP0h/9YAAACUAQAACwAAAAAAAAAAAAAAAAAvAQAAX3JlbHMvLnJlbHNQSwECLQAUAAYACAAAACEA&#10;84AqPE8CAACqBAAADgAAAAAAAAAAAAAAAAAuAgAAZHJzL2Uyb0RvYy54bWxQSwECLQAUAAYACAAA&#10;ACEAtUgrJ9wAAAAJAQAADwAAAAAAAAAAAAAAAACpBAAAZHJzL2Rvd25yZXYueG1sUEsFBgAAAAAE&#10;AAQA8wAAALIFAAAAAA==&#10;" fillcolor="white [3201]" strokeweight=".5pt">
                <v:textbox>
                  <w:txbxContent>
                    <w:p w14:paraId="37B1DDCF" w14:textId="77777777" w:rsidR="00C848FB" w:rsidRPr="00207317" w:rsidRDefault="00C848FB" w:rsidP="00C848FB">
                      <w:pPr>
                        <w:pStyle w:val="Caption"/>
                        <w:jc w:val="center"/>
                        <w:rPr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color w:val="auto"/>
                          <w:sz w:val="24"/>
                          <w:szCs w:val="24"/>
                        </w:rPr>
                        <w:t>Isaac Newton</w:t>
                      </w:r>
                    </w:p>
                    <w:p w14:paraId="7B75134B" w14:textId="77777777" w:rsidR="00C848FB" w:rsidRDefault="00C848FB"/>
                  </w:txbxContent>
                </v:textbox>
              </v:shape>
            </w:pict>
          </mc:Fallback>
        </mc:AlternateContent>
      </w:r>
      <w:r w:rsidR="00C4288E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8C3825" wp14:editId="14AEB96C">
                <wp:simplePos x="0" y="0"/>
                <wp:positionH relativeFrom="margin">
                  <wp:align>right</wp:align>
                </wp:positionH>
                <wp:positionV relativeFrom="paragraph">
                  <wp:posOffset>184785</wp:posOffset>
                </wp:positionV>
                <wp:extent cx="1417320" cy="243840"/>
                <wp:effectExtent l="0" t="0" r="11430" b="2286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8819AA" w14:textId="77777777" w:rsidR="00C848FB" w:rsidRPr="00207317" w:rsidRDefault="00C848FB" w:rsidP="00C848FB">
                            <w:pPr>
                              <w:pStyle w:val="Caption"/>
                              <w:jc w:val="center"/>
                              <w:rPr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207317"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Galileo Galilei </w:t>
                            </w:r>
                          </w:p>
                          <w:p w14:paraId="69005F69" w14:textId="77777777" w:rsidR="00C848FB" w:rsidRDefault="00C848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C3825" id="Text Box 18" o:spid="_x0000_s1031" type="#_x0000_t202" style="position:absolute;margin-left:60.4pt;margin-top:14.55pt;width:111.6pt;height:19.2pt;z-index:251684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ZteTgIAAKoEAAAOAAAAZHJzL2Uyb0RvYy54bWysVMtu2zAQvBfoPxC817IdO0mFyIGbIEWB&#10;IAlgFznTFBUJpbgsSVtKv75DynYe7anohdoXh7uzu7q47FvNdsr5hkzBJ6MxZ8pIKhvzVPDv65tP&#10;55z5IEwpNBlV8Gfl+eXi44eLzuZqSjXpUjkGEOPzzha8DsHmWeZlrVrhR2SVgbMi14oA1T1lpRMd&#10;0FudTcfj06wjV1pHUnkP6/Xg5IuEX1VKhvuq8iowXXDkFtLp0rmJZ7a4EPmTE7Zu5D4N8Q9ZtKIx&#10;ePQIdS2CYFvX/AHVNtKRpyqMJLUZVVUjVaoB1UzG76pZ1cKqVAvI8fZIk/9/sPJu9+BYU6J36JQR&#10;LXq0Vn1gX6hnMIGfzvocYSuLwNDDjtiD3cMYy+4r18YvCmLwg+nnI7sRTcZLs8nZyRQuCd90dnI+&#10;S/RnL7et8+GropZFoeAO3Uukit2tD8gEoYeQ+Jgn3ZQ3jdZJiROjrrRjO4Fe65ByxI03UdqwruCn&#10;J/NxAn7ji9DH+xst5I9Y5VsEaNrAGDkZao9S6Dd94nB+4GVD5TPocjQMnLfypgH8rfDhQThMGGjA&#10;1oR7HJUm5ER7ibOa3K+/2WM8Gg8vZx0mtuD+51Y4xZn+ZjASnyczMMpCUmbzs0i1e+3ZvPaYbXtF&#10;IGqC/bQyiTE+6INYOWofsVzL+Cpcwki8XfBwEK/CsEdYTqmWyxSEobYi3JqVlRE6NibSuu4fhbP7&#10;tgYMxB0dZlvk77o7xMabhpbbQFWTWh95Hljd04+FSN3ZL2/cuNd6inr5xSx+AwAA//8DAFBLAwQU&#10;AAYACAAAACEA8vtMOtoAAAAGAQAADwAAAGRycy9kb3ducmV2LnhtbEyPMU/DMBSEdyT+g/WQ2KhT&#10;I0oa4lSACgtTC2J+jV9ti9iObDcN/x4zwXi609137WZ2A5soJhu8hOWiAka+D8p6LeHj/eWmBpYy&#10;eoVD8CThmxJsusuLFhsVzn5H0z5rVkp8alCCyXlsOE+9IYdpEUbyxTuG6DAXGTVXEc+l3A1cVNWK&#10;O7S+LBgc6dlQ/7U/OQnbJ73WfY3RbGtl7TR/Ht/0q5TXV/PjA7BMc/4Lwy9+QYeuMB3CyavEBgnl&#10;SJYg1ktgxRXiVgA7SFjd3wHvWv4fv/sBAAD//wMAUEsBAi0AFAAGAAgAAAAhALaDOJL+AAAA4QEA&#10;ABMAAAAAAAAAAAAAAAAAAAAAAFtDb250ZW50X1R5cGVzXS54bWxQSwECLQAUAAYACAAAACEAOP0h&#10;/9YAAACUAQAACwAAAAAAAAAAAAAAAAAvAQAAX3JlbHMvLnJlbHNQSwECLQAUAAYACAAAACEAX1Gb&#10;Xk4CAACqBAAADgAAAAAAAAAAAAAAAAAuAgAAZHJzL2Uyb0RvYy54bWxQSwECLQAUAAYACAAAACEA&#10;8vtMOtoAAAAGAQAADwAAAAAAAAAAAAAAAACoBAAAZHJzL2Rvd25yZXYueG1sUEsFBgAAAAAEAAQA&#10;8wAAAK8FAAAAAA==&#10;" fillcolor="white [3201]" strokeweight=".5pt">
                <v:textbox>
                  <w:txbxContent>
                    <w:p w14:paraId="558819AA" w14:textId="77777777" w:rsidR="00C848FB" w:rsidRPr="00207317" w:rsidRDefault="00C848FB" w:rsidP="00C848FB">
                      <w:pPr>
                        <w:pStyle w:val="Caption"/>
                        <w:jc w:val="center"/>
                        <w:rPr>
                          <w:color w:val="auto"/>
                          <w:sz w:val="22"/>
                          <w:szCs w:val="22"/>
                        </w:rPr>
                      </w:pPr>
                      <w:r w:rsidRPr="00207317">
                        <w:rPr>
                          <w:color w:val="auto"/>
                          <w:sz w:val="22"/>
                          <w:szCs w:val="22"/>
                        </w:rPr>
                        <w:t xml:space="preserve">Galileo Galilei </w:t>
                      </w:r>
                    </w:p>
                    <w:p w14:paraId="69005F69" w14:textId="77777777" w:rsidR="00C848FB" w:rsidRDefault="00C848FB"/>
                  </w:txbxContent>
                </v:textbox>
                <w10:wrap anchorx="margin"/>
              </v:shape>
            </w:pict>
          </mc:Fallback>
        </mc:AlternateContent>
      </w:r>
    </w:p>
    <w:p w14:paraId="572B3B81" w14:textId="2BD712B4" w:rsidR="00DD7802" w:rsidRDefault="00B90424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38716B" wp14:editId="766E43FD">
                <wp:simplePos x="0" y="0"/>
                <wp:positionH relativeFrom="column">
                  <wp:posOffset>3566160</wp:posOffset>
                </wp:positionH>
                <wp:positionV relativeFrom="paragraph">
                  <wp:posOffset>182880</wp:posOffset>
                </wp:positionV>
                <wp:extent cx="3048000" cy="3901440"/>
                <wp:effectExtent l="0" t="0" r="19050" b="2286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390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44EF51" w14:textId="6B0CA632" w:rsidR="0088725C" w:rsidRPr="00F2362D" w:rsidRDefault="00B35DC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W</w:t>
                            </w:r>
                            <w:r w:rsidR="005E375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hat you</w:t>
                            </w:r>
                            <w:r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already know</w:t>
                            </w:r>
                            <w:r w:rsidR="00D300AB"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0D06A9C6" w14:textId="1B3769B4" w:rsidR="00D300AB" w:rsidRPr="00B90424" w:rsidRDefault="00D300AB" w:rsidP="00B90424">
                            <w:pPr>
                              <w:jc w:val="both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904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Identifying different types of forces such as </w:t>
                            </w:r>
                            <w:r w:rsidRPr="00B90424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air resistance, water resistance and friction</w:t>
                            </w:r>
                            <w:r w:rsidRPr="00B904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16F9DD2" w14:textId="1468A174" w:rsidR="00636F36" w:rsidRPr="00B90424" w:rsidRDefault="00636F36" w:rsidP="00B90424">
                            <w:pPr>
                              <w:jc w:val="both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904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Compare how things move on different surfaces.</w:t>
                            </w:r>
                          </w:p>
                          <w:p w14:paraId="77535019" w14:textId="10C7B5E4" w:rsidR="00636F36" w:rsidRPr="00B90424" w:rsidRDefault="00636F36" w:rsidP="00B90424">
                            <w:pPr>
                              <w:jc w:val="both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904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Notice that some </w:t>
                            </w:r>
                            <w:r w:rsidRPr="00B90424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forces</w:t>
                            </w:r>
                            <w:r w:rsidRPr="00B904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need contact between two objects but </w:t>
                            </w:r>
                            <w:r w:rsidRPr="00B90424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magnetic</w:t>
                            </w:r>
                            <w:r w:rsidRPr="00B904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forces can act at a distance.</w:t>
                            </w:r>
                          </w:p>
                          <w:p w14:paraId="4D578868" w14:textId="5899A0CD" w:rsidR="00636F36" w:rsidRPr="00B90424" w:rsidRDefault="00636F36" w:rsidP="00B90424">
                            <w:pPr>
                              <w:jc w:val="both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904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Observe how magnets </w:t>
                            </w:r>
                            <w:r w:rsidRPr="00B90424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attract</w:t>
                            </w:r>
                            <w:r w:rsidRPr="00B904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or </w:t>
                            </w:r>
                            <w:r w:rsidRPr="00B90424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repel</w:t>
                            </w:r>
                            <w:r w:rsidRPr="00B904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each other and attract some materials and not others.</w:t>
                            </w:r>
                          </w:p>
                          <w:p w14:paraId="3AB900D7" w14:textId="38E2103B" w:rsidR="00636F36" w:rsidRPr="00B90424" w:rsidRDefault="00636F36" w:rsidP="00B90424">
                            <w:pPr>
                              <w:jc w:val="both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904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Describe magnets as having two </w:t>
                            </w:r>
                            <w:r w:rsidRPr="00B90424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poles</w:t>
                            </w:r>
                            <w:r w:rsidR="00D300AB" w:rsidRPr="00B904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p</w:t>
                            </w:r>
                            <w:r w:rsidRPr="00B904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redict whether two magnets will attract or repel each other, depending upon which poles are facing.</w:t>
                            </w:r>
                          </w:p>
                          <w:p w14:paraId="6662134B" w14:textId="77777777" w:rsidR="00636F36" w:rsidRPr="00B90424" w:rsidRDefault="00636F36" w:rsidP="00B90424">
                            <w:pPr>
                              <w:jc w:val="both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904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Explore the strengths of different magnets and find a fair way to compare them. </w:t>
                            </w:r>
                          </w:p>
                          <w:p w14:paraId="5B8B0042" w14:textId="77777777" w:rsidR="00636F36" w:rsidRPr="00B90424" w:rsidRDefault="00636F36" w:rsidP="00B90424">
                            <w:pPr>
                              <w:jc w:val="both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904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Explore properties of magnets in everyday and suggest uses for them.</w:t>
                            </w:r>
                          </w:p>
                          <w:p w14:paraId="2D7F181E" w14:textId="77777777" w:rsidR="00B35DC3" w:rsidRDefault="00B35DC3" w:rsidP="00B35DC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0325958" w14:textId="77777777" w:rsidR="00B35DC3" w:rsidRPr="005A6E30" w:rsidRDefault="00B35DC3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8716B" id="Text Box 8" o:spid="_x0000_s1032" type="#_x0000_t202" style="position:absolute;margin-left:280.8pt;margin-top:14.4pt;width:240pt;height:307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rjsMAIAAFgEAAAOAAAAZHJzL2Uyb0RvYy54bWysVNuO2jAQfa/Uf7D8XhJY2EJEWG3ZUlXa&#10;XqTdfsDgOMSq43FtQ7L9+h07QOlWfanKg2VnxmfOnDNmedO3mh2k8wpNycejnDNpBFbK7Er+7XHz&#10;Zs6ZD2Aq0GhkyZ+k5zer16+WnS3kBBvUlXSMQIwvOlvyJgRbZJkXjWzBj9BKQ8EaXQuBjm6XVQ46&#10;Qm91Nsnz66xDV1mHQnpPX++GIF8l/LqWInypay8D0yUnbiGtLq3buGarJRQ7B7ZR4kgD/oFFC8pQ&#10;0TPUHQRge6f+gGqVcOixDiOBbYZ1rYRMPVA34/xFNw8NWJl6IXG8Pcvk/x+s+Hz46piqSk5GGWjJ&#10;okfZB/YOezaP6nTWF5T0YCkt9PSZXE6denuP4rtnBtcNmJ28dQ67RkJF7MbxZnZxdcDxEWTbfcKK&#10;ysA+YALqa9dG6UgMRujk0tPZmUhF0MerfDrPcwoJil0t8vF0mrzLoDhdt86HDxJbFjcld2R9gofD&#10;vQ+RDhSnlFjNo1bVRmmdDm63XWvHDkBjskm/1MGLNG1YV/LFbDIbFPgrBFGNbIeqv1VqVaB516ol&#10;wc9JUETd3puKLkARQOlhT5S1OQoZtRtUDP22T45dn/zZYvVEyjocxpueI20adD8562i0S+5/7MFJ&#10;zvRHQ+4sknospMN09nZCurrLyPYyAkYQVMkDZ8N2HYb3s7dO7RqqNMyDwVtytFZJ62j9wOpIn8Y3&#10;WXB8avF9XJ5T1q8/hNUzAAAA//8DAFBLAwQUAAYACAAAACEAUe6d/eAAAAALAQAADwAAAGRycy9k&#10;b3ducmV2LnhtbEyPwU7DMAyG70i8Q2QkLoil60oope6EkEBwg22Ca9ZmbUXilCTrytuTnuBo+9Pv&#10;7y/Xk9FsVM73lhCWiwSYoto2PbUIu+3TdQ7MB0mN1JYUwo/ysK7Oz0pZNPZE72rchJbFEPKFROhC&#10;GArOfd0pI/3CDori7WCdkSGOruWNk6cYbjRPk0RwI3uKHzo5qMdO1V+bo0HIs5fx07+u3j5qcdB3&#10;4ep2fP52iJcX08M9sKCm8AfDrB/VoYpOe3ukxjONcCOWIqIIaR4rzECSzZs9gshWKfCq5P87VL8A&#10;AAD//wMAUEsBAi0AFAAGAAgAAAAhALaDOJL+AAAA4QEAABMAAAAAAAAAAAAAAAAAAAAAAFtDb250&#10;ZW50X1R5cGVzXS54bWxQSwECLQAUAAYACAAAACEAOP0h/9YAAACUAQAACwAAAAAAAAAAAAAAAAAv&#10;AQAAX3JlbHMvLnJlbHNQSwECLQAUAAYACAAAACEA7W647DACAABYBAAADgAAAAAAAAAAAAAAAAAu&#10;AgAAZHJzL2Uyb0RvYy54bWxQSwECLQAUAAYACAAAACEAUe6d/eAAAAALAQAADwAAAAAAAAAAAAAA&#10;AACKBAAAZHJzL2Rvd25yZXYueG1sUEsFBgAAAAAEAAQA8wAAAJcFAAAAAA==&#10;">
                <v:textbox>
                  <w:txbxContent>
                    <w:p w14:paraId="1844EF51" w14:textId="6B0CA632" w:rsidR="0088725C" w:rsidRPr="00F2362D" w:rsidRDefault="00B35DC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W</w:t>
                      </w:r>
                      <w:r w:rsidR="005E3750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hat you</w:t>
                      </w:r>
                      <w:r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 already know</w:t>
                      </w:r>
                      <w:r w:rsidR="00D300AB"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0D06A9C6" w14:textId="1B3769B4" w:rsidR="00D300AB" w:rsidRPr="00B90424" w:rsidRDefault="00D300AB" w:rsidP="00B90424">
                      <w:pPr>
                        <w:jc w:val="both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9042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Identifying different types of forces such as </w:t>
                      </w:r>
                      <w:r w:rsidRPr="00B90424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air resistance, water resistance and friction</w:t>
                      </w:r>
                      <w:r w:rsidRPr="00B90424"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  <w:p w14:paraId="416F9DD2" w14:textId="1468A174" w:rsidR="00636F36" w:rsidRPr="00B90424" w:rsidRDefault="00636F36" w:rsidP="00B90424">
                      <w:pPr>
                        <w:jc w:val="both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90424">
                        <w:rPr>
                          <w:rFonts w:ascii="Comic Sans MS" w:hAnsi="Comic Sans MS"/>
                          <w:sz w:val="18"/>
                          <w:szCs w:val="18"/>
                        </w:rPr>
                        <w:t>Compare how things move on different surfaces.</w:t>
                      </w:r>
                    </w:p>
                    <w:p w14:paraId="77535019" w14:textId="10C7B5E4" w:rsidR="00636F36" w:rsidRPr="00B90424" w:rsidRDefault="00636F36" w:rsidP="00B90424">
                      <w:pPr>
                        <w:jc w:val="both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9042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Notice that some </w:t>
                      </w:r>
                      <w:r w:rsidRPr="00B90424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forces</w:t>
                      </w:r>
                      <w:r w:rsidRPr="00B9042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need contact between two objects but </w:t>
                      </w:r>
                      <w:r w:rsidRPr="00B90424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magnetic</w:t>
                      </w:r>
                      <w:r w:rsidRPr="00B9042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forces can act at a distance.</w:t>
                      </w:r>
                    </w:p>
                    <w:p w14:paraId="4D578868" w14:textId="5899A0CD" w:rsidR="00636F36" w:rsidRPr="00B90424" w:rsidRDefault="00636F36" w:rsidP="00B90424">
                      <w:pPr>
                        <w:jc w:val="both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9042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Observe how magnets </w:t>
                      </w:r>
                      <w:r w:rsidRPr="00B90424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attract</w:t>
                      </w:r>
                      <w:r w:rsidRPr="00B9042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or </w:t>
                      </w:r>
                      <w:r w:rsidRPr="00B90424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repel</w:t>
                      </w:r>
                      <w:r w:rsidRPr="00B9042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each other and attract some materials and not others.</w:t>
                      </w:r>
                    </w:p>
                    <w:p w14:paraId="3AB900D7" w14:textId="38E2103B" w:rsidR="00636F36" w:rsidRPr="00B90424" w:rsidRDefault="00636F36" w:rsidP="00B90424">
                      <w:pPr>
                        <w:jc w:val="both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9042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Describe magnets as having two </w:t>
                      </w:r>
                      <w:r w:rsidRPr="00B90424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poles</w:t>
                      </w:r>
                      <w:r w:rsidR="00D300AB" w:rsidRPr="00B9042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and p</w:t>
                      </w:r>
                      <w:r w:rsidRPr="00B90424">
                        <w:rPr>
                          <w:rFonts w:ascii="Comic Sans MS" w:hAnsi="Comic Sans MS"/>
                          <w:sz w:val="18"/>
                          <w:szCs w:val="18"/>
                        </w:rPr>
                        <w:t>redict whether two magnets will attract or repel each other, depending upon which poles are facing.</w:t>
                      </w:r>
                    </w:p>
                    <w:p w14:paraId="6662134B" w14:textId="77777777" w:rsidR="00636F36" w:rsidRPr="00B90424" w:rsidRDefault="00636F36" w:rsidP="00B90424">
                      <w:pPr>
                        <w:jc w:val="both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9042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Explore the strengths of different magnets and find a fair way to compare them. </w:t>
                      </w:r>
                    </w:p>
                    <w:p w14:paraId="5B8B0042" w14:textId="77777777" w:rsidR="00636F36" w:rsidRPr="00B90424" w:rsidRDefault="00636F36" w:rsidP="00B90424">
                      <w:pPr>
                        <w:jc w:val="both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90424">
                        <w:rPr>
                          <w:rFonts w:ascii="Comic Sans MS" w:hAnsi="Comic Sans MS"/>
                          <w:sz w:val="18"/>
                          <w:szCs w:val="18"/>
                        </w:rPr>
                        <w:t>Explore properties of magnets in everyday and suggest uses for them.</w:t>
                      </w:r>
                    </w:p>
                    <w:p w14:paraId="2D7F181E" w14:textId="77777777" w:rsidR="00B35DC3" w:rsidRDefault="00B35DC3" w:rsidP="00B35DC3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00325958" w14:textId="77777777" w:rsidR="00B35DC3" w:rsidRPr="005A6E30" w:rsidRDefault="00B35DC3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91D4E66" wp14:editId="53625066">
                <wp:simplePos x="0" y="0"/>
                <wp:positionH relativeFrom="column">
                  <wp:posOffset>6728460</wp:posOffset>
                </wp:positionH>
                <wp:positionV relativeFrom="paragraph">
                  <wp:posOffset>167640</wp:posOffset>
                </wp:positionV>
                <wp:extent cx="2621280" cy="3924300"/>
                <wp:effectExtent l="0" t="0" r="2667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1280" cy="392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24E89" w14:textId="14DB5D4C" w:rsidR="00B35DC3" w:rsidRPr="00F2362D" w:rsidRDefault="005E3750" w:rsidP="00B35DC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What </w:t>
                            </w:r>
                            <w:r w:rsidR="00C4288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you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will know by the end of the topic</w:t>
                            </w:r>
                            <w:r w:rsidR="00B35DC3" w:rsidRPr="00F236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1A42448A" w14:textId="6C03FEFA" w:rsidR="00B35DC3" w:rsidRDefault="00B35DC3" w:rsidP="00B90424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35DC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Understand and explain that unsupported objects fall towards the earth due to the force of gravity acting between the earth and the falling object.</w:t>
                            </w:r>
                          </w:p>
                          <w:p w14:paraId="7059A5DE" w14:textId="5759542F" w:rsidR="00B35DC3" w:rsidRPr="00B35DC3" w:rsidRDefault="00B35DC3" w:rsidP="00B90424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35DC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They may also find out about key scientists such as </w:t>
                            </w:r>
                            <w:r w:rsidRPr="00B35DC3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Galileo Galilei or Isaac Newton</w:t>
                            </w:r>
                            <w:r w:rsidRPr="00B35DC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how they contributed to the theories of </w:t>
                            </w:r>
                            <w:r w:rsidRPr="00B35DC3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gravity</w:t>
                            </w:r>
                            <w:r w:rsidRPr="00B35DC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0F71292" w14:textId="5B3D2CF1" w:rsidR="00B35DC3" w:rsidRPr="00B35DC3" w:rsidRDefault="00B35DC3" w:rsidP="00B90424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35DC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Identify the effects of air resistance, water resistance and friction that act between moving surfaces.</w:t>
                            </w:r>
                          </w:p>
                          <w:p w14:paraId="62E968DD" w14:textId="2F1CC664" w:rsidR="00B35DC3" w:rsidRDefault="00B35DC3" w:rsidP="00B90424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35DC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Recognise that some </w:t>
                            </w:r>
                            <w:r w:rsidRPr="00B35DC3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mechanisms</w:t>
                            </w:r>
                            <w:r w:rsidRPr="00B35DC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including </w:t>
                            </w:r>
                            <w:r w:rsidRPr="00B35DC3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pulleys, levers</w:t>
                            </w:r>
                            <w:r w:rsidRPr="00B35DC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Pr="00B35DC3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gears</w:t>
                            </w:r>
                            <w:r w:rsidRPr="00B35DC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allow a smaller force to have a greater effect.</w:t>
                            </w:r>
                          </w:p>
                          <w:p w14:paraId="7B3A28E8" w14:textId="099962CF" w:rsidR="005E3750" w:rsidRPr="005E3750" w:rsidRDefault="00C4288E" w:rsidP="00B90424">
                            <w:pPr>
                              <w:pStyle w:val="paragraph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Style w:val="eop"/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i/>
                                <w:sz w:val="20"/>
                                <w:szCs w:val="20"/>
                              </w:rPr>
                              <w:t>U</w:t>
                            </w:r>
                            <w:r w:rsidR="005E3750" w:rsidRPr="005E3750">
                              <w:rPr>
                                <w:rFonts w:ascii="Comic Sans MS" w:hAnsi="Comic Sans MS" w:cstheme="minorHAnsi"/>
                                <w:i/>
                                <w:sz w:val="20"/>
                                <w:szCs w:val="20"/>
                              </w:rPr>
                              <w:t xml:space="preserve">se scientific enquiry skills to investigate forces. </w:t>
                            </w:r>
                          </w:p>
                          <w:p w14:paraId="7DF3A78B" w14:textId="77777777" w:rsidR="005E3750" w:rsidRPr="00B35DC3" w:rsidRDefault="005E3750" w:rsidP="00B35DC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D4E66" id="_x0000_s1033" type="#_x0000_t202" style="position:absolute;margin-left:529.8pt;margin-top:13.2pt;width:206.4pt;height:309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WhoKQIAAE4EAAAOAAAAZHJzL2Uyb0RvYy54bWysVNuO2yAQfa/Uf0C8N75sskmsOKtttqkq&#10;bS/Sbj8AYxyjAuMCiZ1+fQecpNG2fanqB8Qww2HmnBmv7gatyEFYJ8GUNJuklAjDoZZmV9Kvz9s3&#10;C0qcZ6ZmCowo6VE4erd+/WrVd4XIoQVVC0sQxLii70raet8VSeJ4KzRzE+iEQWcDVjOPpt0ltWU9&#10;omuV5Gl6m/Rg684CF87h6cPopOuI3zSC+89N44QnqqSYm4+rjWsV1mS9YsXOsq6V/JQG+4csNJMG&#10;H71APTDPyN7K36C05BYcNH7CQSfQNJKLWANWk6UvqnlqWSdiLUiO6y40uf8Hyz8dvlgi65Lm2ZwS&#10;wzSK9CwGT97CQPLAT9+5AsOeOgz0Ax6jzrFW1z0C/+aIgU3LzE7cWwt9K1iN+WXhZnJ1dcRxAaTq&#10;P0KNz7C9hwg0NFYH8pAOguio0/GiTUiF42F+m2f5Al0cfTfLfHqTRvUSVpyvd9b59wI0CZuSWhQ/&#10;wrPDo/MhHVacQ8JrDpSst1KpaNhdtVGWHBg2yjZ+sYIXYcqQvqTLWT4bGfgrRBq/P0Fo6bHjldQl&#10;XVyCWBF4e2fq2I+eSTXuMWVlTkQG7kYW/VANUbP5WZ8K6iMya2FscBxI3LRgf1DSY3OX1H3fMyso&#10;UR8MqrPMptMwDdGYzuY5GvbaU117mOEIVVJPybjd+DhBgTcD96hiIyO/Qe4xk1PK2LSR9tOAham4&#10;tmPUr9/A+icAAAD//wMAUEsDBBQABgAIAAAAIQAQanTs4QAAAAwBAAAPAAAAZHJzL2Rvd25yZXYu&#10;eG1sTI/BTsMwDIbvSLxDZCQuiKWU0G2l6YSQQHCDbYJr1nhtReKUJOvK25Od4OZf/vT7c7WarGEj&#10;+tA7knAzy4AhNU731ErYbp6uF8BCVKSVcYQSfjDAqj4/q1Sp3ZHecVzHlqUSCqWS0MU4lJyHpkOr&#10;wswNSGm3d96qmKJvufbqmMqt4XmWFdyqntKFTg342GHztT5YCQvxMn6G19u3j6bYm2W8mo/P317K&#10;y4vp4R5YxCn+wXDST+pQJ6edO5AOzKSc3S2LxErICwHsRIh5nqadhEIIAbyu+P8n6l8AAAD//wMA&#10;UEsBAi0AFAAGAAgAAAAhALaDOJL+AAAA4QEAABMAAAAAAAAAAAAAAAAAAAAAAFtDb250ZW50X1R5&#10;cGVzXS54bWxQSwECLQAUAAYACAAAACEAOP0h/9YAAACUAQAACwAAAAAAAAAAAAAAAAAvAQAAX3Jl&#10;bHMvLnJlbHNQSwECLQAUAAYACAAAACEAh11oaCkCAABOBAAADgAAAAAAAAAAAAAAAAAuAgAAZHJz&#10;L2Uyb0RvYy54bWxQSwECLQAUAAYACAAAACEAEGp07OEAAAAMAQAADwAAAAAAAAAAAAAAAACDBAAA&#10;ZHJzL2Rvd25yZXYueG1sUEsFBgAAAAAEAAQA8wAAAJEFAAAAAA==&#10;">
                <v:textbox>
                  <w:txbxContent>
                    <w:p w14:paraId="5C324E89" w14:textId="14DB5D4C" w:rsidR="00B35DC3" w:rsidRPr="00F2362D" w:rsidRDefault="005E3750" w:rsidP="00B35DC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What </w:t>
                      </w:r>
                      <w:r w:rsidR="00C4288E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you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 will know by the end of the topic</w:t>
                      </w:r>
                      <w:r w:rsidR="00B35DC3" w:rsidRPr="00F2362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1A42448A" w14:textId="6C03FEFA" w:rsidR="00B35DC3" w:rsidRDefault="00B35DC3" w:rsidP="00B90424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35DC3">
                        <w:rPr>
                          <w:rFonts w:ascii="Comic Sans MS" w:hAnsi="Comic Sans MS"/>
                          <w:sz w:val="20"/>
                          <w:szCs w:val="20"/>
                        </w:rPr>
                        <w:t>Understand and explain that unsupported objects fall towards the earth due to the force of gravity acting between the earth and the falling object.</w:t>
                      </w:r>
                    </w:p>
                    <w:p w14:paraId="7059A5DE" w14:textId="5759542F" w:rsidR="00B35DC3" w:rsidRPr="00B35DC3" w:rsidRDefault="00B35DC3" w:rsidP="00B90424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35DC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They may also find out about key scientists such as </w:t>
                      </w:r>
                      <w:r w:rsidRPr="00B35DC3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Galileo Galilei or Isaac Newton</w:t>
                      </w:r>
                      <w:r w:rsidRPr="00B35DC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how they contributed to the theories of </w:t>
                      </w:r>
                      <w:r w:rsidRPr="00B35DC3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gravity</w:t>
                      </w:r>
                      <w:r w:rsidRPr="00B35DC3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14:paraId="30F71292" w14:textId="5B3D2CF1" w:rsidR="00B35DC3" w:rsidRPr="00B35DC3" w:rsidRDefault="00B35DC3" w:rsidP="00B90424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35DC3">
                        <w:rPr>
                          <w:rFonts w:ascii="Comic Sans MS" w:hAnsi="Comic Sans MS"/>
                          <w:sz w:val="20"/>
                          <w:szCs w:val="20"/>
                        </w:rPr>
                        <w:t>Identify the effects of air resistance, water resistance and friction that act between moving surfaces.</w:t>
                      </w:r>
                    </w:p>
                    <w:p w14:paraId="62E968DD" w14:textId="2F1CC664" w:rsidR="00B35DC3" w:rsidRDefault="00B35DC3" w:rsidP="00B90424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35DC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Recognise that some </w:t>
                      </w:r>
                      <w:r w:rsidRPr="00B35DC3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mechanisms</w:t>
                      </w:r>
                      <w:r w:rsidRPr="00B35DC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including </w:t>
                      </w:r>
                      <w:r w:rsidRPr="00B35DC3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pulleys, levers</w:t>
                      </w:r>
                      <w:r w:rsidRPr="00B35DC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</w:t>
                      </w:r>
                      <w:r w:rsidRPr="00B35DC3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gears</w:t>
                      </w:r>
                      <w:r w:rsidRPr="00B35DC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allow a smaller force to have a greater effect.</w:t>
                      </w:r>
                    </w:p>
                    <w:p w14:paraId="7B3A28E8" w14:textId="099962CF" w:rsidR="005E3750" w:rsidRPr="005E3750" w:rsidRDefault="00C4288E" w:rsidP="00B90424">
                      <w:pPr>
                        <w:pStyle w:val="paragraph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Style w:val="eop"/>
                          <w:rFonts w:ascii="Comic Sans MS" w:hAnsi="Comic Sans MS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theme="minorHAnsi"/>
                          <w:i/>
                          <w:sz w:val="20"/>
                          <w:szCs w:val="20"/>
                        </w:rPr>
                        <w:t>U</w:t>
                      </w:r>
                      <w:r w:rsidR="005E3750" w:rsidRPr="005E3750">
                        <w:rPr>
                          <w:rFonts w:ascii="Comic Sans MS" w:hAnsi="Comic Sans MS" w:cstheme="minorHAnsi"/>
                          <w:i/>
                          <w:sz w:val="20"/>
                          <w:szCs w:val="20"/>
                        </w:rPr>
                        <w:t xml:space="preserve">se scientific enquiry skills to investigate forces. </w:t>
                      </w:r>
                    </w:p>
                    <w:p w14:paraId="7DF3A78B" w14:textId="77777777" w:rsidR="005E3750" w:rsidRPr="00B35DC3" w:rsidRDefault="005E3750" w:rsidP="00B35DC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969E74" w14:textId="2D2458F0" w:rsidR="00DD7802" w:rsidRDefault="00DD7802" w:rsidP="00773072"/>
    <w:p w14:paraId="1D4992C6" w14:textId="7AF7CAE6" w:rsidR="00773072" w:rsidRPr="00773072" w:rsidRDefault="00773072" w:rsidP="00773072"/>
    <w:p w14:paraId="2A90661C" w14:textId="629B7A63" w:rsidR="00DD7802" w:rsidRDefault="00DD7802"/>
    <w:p w14:paraId="00AA1226" w14:textId="6D0C0331" w:rsidR="00DD7802" w:rsidRDefault="00DD7802"/>
    <w:p w14:paraId="1786E458" w14:textId="00CAE976" w:rsidR="00DD7802" w:rsidRDefault="00DD7802"/>
    <w:p w14:paraId="2CF2C1B6" w14:textId="6EB7C023" w:rsidR="00DD7802" w:rsidRDefault="00DD7802"/>
    <w:p w14:paraId="77FE3BDE" w14:textId="4932EB35" w:rsidR="00DD7802" w:rsidRDefault="00B500F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20AF558F" wp14:editId="53A89F66">
                <wp:simplePos x="0" y="0"/>
                <wp:positionH relativeFrom="column">
                  <wp:posOffset>-251460</wp:posOffset>
                </wp:positionH>
                <wp:positionV relativeFrom="paragraph">
                  <wp:posOffset>306070</wp:posOffset>
                </wp:positionV>
                <wp:extent cx="1783080" cy="1249680"/>
                <wp:effectExtent l="0" t="0" r="26670" b="266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3080" cy="1249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CD2A1E" w14:textId="28F55D58" w:rsidR="00B500FB" w:rsidRDefault="00B500F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0ABC67" wp14:editId="7F16176D">
                                  <wp:extent cx="1607942" cy="1082040"/>
                                  <wp:effectExtent l="0" t="0" r="0" b="3810"/>
                                  <wp:docPr id="5" name="Picture 5" descr="lev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lev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4503" cy="11537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F558F" id="_x0000_s1034" type="#_x0000_t202" style="position:absolute;margin-left:-19.8pt;margin-top:24.1pt;width:140.4pt;height:98.4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OQvJQIAAEwEAAAOAAAAZHJzL2Uyb0RvYy54bWysVNtu2zAMfR+wfxD0vtjxkjYx4hRdugwD&#10;ugvQ7gNkWY6FSaImKbGzrx8lp2l2exnmB4EUqUPykPTqZtCKHITzEkxFp5OcEmE4NNLsKvrlcftq&#10;QYkPzDRMgREVPQpPb9YvX6x6W4oCOlCNcARBjC97W9EuBFtmmeed0MxPwAqDxhacZgFVt8sax3pE&#10;1yor8vwq68E11gEX3uPt3Wik64TftoKHT23rRSCqophbSKdLZx3PbL1i5c4x20l+SoP9QxaaSYNB&#10;z1B3LDCyd/I3KC25Aw9tmHDQGbSt5CLVgNVM81+qeeiYFakWJMfbM03+/8Hyj4fPjsimogUlhmls&#10;0aMYAnkDAykiO731JTo9WHQLA15jl1Ol3t4D/+qJgU3HzE7cOgd9J1iD2U3jy+zi6YjjI0jdf4AG&#10;w7B9gAQ0tE5H6pAMgujYpeO5MzEVHkNeL17nCzRxtE2L2fIKlRiDlU/PrfPhnQBNolBRh61P8Oxw&#10;78Po+uQSo3lQstlKpZLidvVGOXJgOCbb9J3Qf3JThvQVXc6L+cjAXyHy9P0JQsuA866kruji7MTK&#10;yNtb02CarAxMqlHG6pQ5ERm5G1kMQz2kji1igEhyDc0RmXUwjjeuIwoduO+U9DjaFfXf9swJStR7&#10;g91ZTmezuAtJmc2vC1TcpaW+tDDDEaqigZJR3IS0PzFVA7fYxVYmfp8zOaWMI5s6dFqvuBOXevJ6&#10;/gmsfwAAAP//AwBQSwMEFAAGAAgAAAAhAL1EvP/gAAAACgEAAA8AAABkcnMvZG93bnJldi54bWxM&#10;j8FOwzAMhu9IvENkJC5oS9eVritNJ4QEghuMCa5Z47UViVOSrCtvT3aC22/50+/P1WYymo3ofG9J&#10;wGKeAENqrOqpFbB7f5wVwHyQpKS2hAJ+0MOmvryoZKnsid5w3IaWxRLypRTQhTCUnPumQyP93A5I&#10;cXewzsgQR9dy5eQplhvN0yTJuZE9xQudHPChw+ZrezQCiux5/PQvy9ePJj/odbhZjU/fTojrq+n+&#10;DljAKfzBcNaP6lBHp709kvJMC5gt13lEBWRFCiwCabaIYX8OtwnwuuL/X6h/AQAA//8DAFBLAQIt&#10;ABQABgAIAAAAIQC2gziS/gAAAOEBAAATAAAAAAAAAAAAAAAAAAAAAABbQ29udGVudF9UeXBlc10u&#10;eG1sUEsBAi0AFAAGAAgAAAAhADj9If/WAAAAlAEAAAsAAAAAAAAAAAAAAAAALwEAAF9yZWxzLy5y&#10;ZWxzUEsBAi0AFAAGAAgAAAAhAJWE5C8lAgAATAQAAA4AAAAAAAAAAAAAAAAALgIAAGRycy9lMm9E&#10;b2MueG1sUEsBAi0AFAAGAAgAAAAhAL1EvP/gAAAACgEAAA8AAAAAAAAAAAAAAAAAfwQAAGRycy9k&#10;b3ducmV2LnhtbFBLBQYAAAAABAAEAPMAAACMBQAAAAA=&#10;">
                <v:textbox>
                  <w:txbxContent>
                    <w:p w14:paraId="3ECD2A1E" w14:textId="28F55D58" w:rsidR="00B500FB" w:rsidRDefault="00B500FB">
                      <w:r>
                        <w:rPr>
                          <w:noProof/>
                        </w:rPr>
                        <w:drawing>
                          <wp:inline distT="0" distB="0" distL="0" distR="0" wp14:anchorId="680ABC67" wp14:editId="7F16176D">
                            <wp:extent cx="1607942" cy="1082040"/>
                            <wp:effectExtent l="0" t="0" r="0" b="3810"/>
                            <wp:docPr id="5" name="Picture 5" descr="lev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lev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14503" cy="11537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F4BA68C" w14:textId="6450785C" w:rsidR="00DD7802" w:rsidRDefault="00B500F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11ECB22D" wp14:editId="71CDB8FE">
                <wp:simplePos x="0" y="0"/>
                <wp:positionH relativeFrom="column">
                  <wp:posOffset>1676400</wp:posOffset>
                </wp:positionH>
                <wp:positionV relativeFrom="paragraph">
                  <wp:posOffset>5715</wp:posOffset>
                </wp:positionV>
                <wp:extent cx="1691640" cy="1455420"/>
                <wp:effectExtent l="0" t="0" r="22860" b="1143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145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B0970" w14:textId="266F7A29" w:rsidR="00B500FB" w:rsidRDefault="00B500FB">
                            <w:r>
                              <w:rPr>
                                <w:rFonts w:ascii="Comic Sans MS" w:hAnsi="Comic Sans MS"/>
                                <w:noProof/>
                                <w:u w:val="single"/>
                              </w:rPr>
                              <w:drawing>
                                <wp:inline distT="0" distB="0" distL="0" distR="0" wp14:anchorId="1DAE4293" wp14:editId="27EFB21F">
                                  <wp:extent cx="1470660" cy="1303020"/>
                                  <wp:effectExtent l="0" t="0" r="0" b="0"/>
                                  <wp:docPr id="6" name="Picture 6" descr="Pulle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Pulle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3374" b="514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70660" cy="1303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ECB22D" id="_x0000_s1035" type="#_x0000_t202" style="position:absolute;margin-left:132pt;margin-top:.45pt;width:133.2pt;height:114.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W4WJwIAAEwEAAAOAAAAZHJzL2Uyb0RvYy54bWysVMGO0zAQvSPxD5bvNE3Vlm206WrpUoS0&#10;LEi7fMDUcRoLx2Nst0n5esZOWyLghMjBsj3j5zfvjXN717eaHaXzCk3J88mUM2kEVsrsS/71Zfvm&#10;hjMfwFSg0ciSn6Tnd+vXr247W8gZNqgr6RiBGF90tuRNCLbIMi8a2YKfoJWGgjW6FgIt3T6rHHSE&#10;3upsNp0usw5dZR0K6T3tPgxBvk74dS1F+FzXXgamS07cQhpdGndxzNa3UOwd2EaJMw34BxYtKEOX&#10;XqEeIAA7OPUHVKuEQ491mAhsM6xrJWSqgarJp79V89yAlakWEsfbq0z+/8GKp+MXx1RF3nFmoCWL&#10;XmQf2Dvs2Syq01lfUNKzpbTQ03bMjJV6+4jim2cGNw2Yvbx3DrtGQkXs8ngyGx0dcHwE2XWfsKJr&#10;4BAwAfW1ayMgicEInVw6XZ2JVES8crnKl3MKCYrl88ViPkveZVBcjlvnwweJLYuTkjuyPsHD8dGH&#10;SAeKS0qij1pVW6V1Wrj9bqMdOwK1yTZ9qQKqcpymDetKvlrMFoMC45gfQ0zT9zeIVgXqd63akt9c&#10;k6CIur03VerGAEoPc6KszVnIqN2gYuh3fXJsdfFnh9WJlHU4tDc9R5o06H5w1lFrl9x/P4CTnOmP&#10;htxZ5fMoZUiL+eItScncOLIbR8AIgip54GyYbkJ6P1E3g/fkYq2SvtHugcmZMrVskv38vOKbGK9T&#10;1q+fwPonAAAA//8DAFBLAwQUAAYACAAAACEAUG9aR98AAAAIAQAADwAAAGRycy9kb3ducmV2Lnht&#10;bEyPwU7DMBBE70j8g7VIXBC124TQhjgVQgLBDdoKrm68TSLsdbDdNPw95gTH2VnNvKnWkzVsRB96&#10;RxLmMwEMqXG6p1bCbvt4vQQWoiKtjCOU8I0B1vX5WaVK7U70huMmtiyFUCiVhC7GoeQ8NB1aFWZu&#10;QErewXmrYpK+5dqrUwq3hi+EKLhVPaWGTg340GHzuTlaCcv8efwIL9nre1MczCpe3Y5PX17Ky4vp&#10;/g5YxCn+PcMvfkKHOjHt3ZF0YEbCosjTlihhBSzZN5nIge3TPRNz4HXF/w+ofwAAAP//AwBQSwEC&#10;LQAUAAYACAAAACEAtoM4kv4AAADhAQAAEwAAAAAAAAAAAAAAAAAAAAAAW0NvbnRlbnRfVHlwZXNd&#10;LnhtbFBLAQItABQABgAIAAAAIQA4/SH/1gAAAJQBAAALAAAAAAAAAAAAAAAAAC8BAABfcmVscy8u&#10;cmVsc1BLAQItABQABgAIAAAAIQAriW4WJwIAAEwEAAAOAAAAAAAAAAAAAAAAAC4CAABkcnMvZTJv&#10;RG9jLnhtbFBLAQItABQABgAIAAAAIQBQb1pH3wAAAAgBAAAPAAAAAAAAAAAAAAAAAIEEAABkcnMv&#10;ZG93bnJldi54bWxQSwUGAAAAAAQABADzAAAAjQUAAAAA&#10;">
                <v:textbox>
                  <w:txbxContent>
                    <w:p w14:paraId="00CB0970" w14:textId="266F7A29" w:rsidR="00B500FB" w:rsidRDefault="00B500FB">
                      <w:r>
                        <w:rPr>
                          <w:rFonts w:ascii="Comic Sans MS" w:hAnsi="Comic Sans MS"/>
                          <w:noProof/>
                          <w:u w:val="single"/>
                        </w:rPr>
                        <w:drawing>
                          <wp:inline distT="0" distB="0" distL="0" distR="0" wp14:anchorId="1DAE4293" wp14:editId="27EFB21F">
                            <wp:extent cx="1470660" cy="1303020"/>
                            <wp:effectExtent l="0" t="0" r="0" b="0"/>
                            <wp:docPr id="6" name="Picture 6" descr="Pulle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Pulle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3374" b="514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70660" cy="1303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4414ADC" w14:textId="7CBA44D7" w:rsidR="009C07C3" w:rsidRDefault="000A5992">
      <w:r>
        <w:t xml:space="preserve"> </w:t>
      </w:r>
    </w:p>
    <w:sectPr w:rsidR="009C07C3" w:rsidSect="0088725C">
      <w:pgSz w:w="16838" w:h="11906" w:orient="landscape"/>
      <w:pgMar w:top="1440" w:right="1440" w:bottom="1440" w:left="1440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401C6"/>
    <w:multiLevelType w:val="hybridMultilevel"/>
    <w:tmpl w:val="6146112C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02"/>
    <w:rsid w:val="0003334D"/>
    <w:rsid w:val="00082710"/>
    <w:rsid w:val="000A5992"/>
    <w:rsid w:val="000C0C70"/>
    <w:rsid w:val="00146A09"/>
    <w:rsid w:val="00172BDB"/>
    <w:rsid w:val="00177FC4"/>
    <w:rsid w:val="001969D8"/>
    <w:rsid w:val="001C651D"/>
    <w:rsid w:val="00207317"/>
    <w:rsid w:val="00232FA5"/>
    <w:rsid w:val="002E2D9D"/>
    <w:rsid w:val="0030334F"/>
    <w:rsid w:val="0030575C"/>
    <w:rsid w:val="0034600B"/>
    <w:rsid w:val="00397A33"/>
    <w:rsid w:val="003B0622"/>
    <w:rsid w:val="003F56C8"/>
    <w:rsid w:val="00413D39"/>
    <w:rsid w:val="00456772"/>
    <w:rsid w:val="005A6E30"/>
    <w:rsid w:val="005E3750"/>
    <w:rsid w:val="006104EA"/>
    <w:rsid w:val="00636F36"/>
    <w:rsid w:val="006709D9"/>
    <w:rsid w:val="007535AA"/>
    <w:rsid w:val="007560AA"/>
    <w:rsid w:val="00773072"/>
    <w:rsid w:val="007C7721"/>
    <w:rsid w:val="00826E70"/>
    <w:rsid w:val="0088725C"/>
    <w:rsid w:val="00914000"/>
    <w:rsid w:val="009C07C3"/>
    <w:rsid w:val="009C4F74"/>
    <w:rsid w:val="00A9501C"/>
    <w:rsid w:val="00AB1A76"/>
    <w:rsid w:val="00B35DC3"/>
    <w:rsid w:val="00B500FB"/>
    <w:rsid w:val="00B90424"/>
    <w:rsid w:val="00C24792"/>
    <w:rsid w:val="00C4288E"/>
    <w:rsid w:val="00C676BE"/>
    <w:rsid w:val="00C848FB"/>
    <w:rsid w:val="00CA04F1"/>
    <w:rsid w:val="00CB1836"/>
    <w:rsid w:val="00CC72B8"/>
    <w:rsid w:val="00D060FC"/>
    <w:rsid w:val="00D300AB"/>
    <w:rsid w:val="00DA4514"/>
    <w:rsid w:val="00DC174E"/>
    <w:rsid w:val="00DD7802"/>
    <w:rsid w:val="00DE78C1"/>
    <w:rsid w:val="00F2362D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25E52"/>
  <w15:docId w15:val="{F81C3F2F-D3E5-464F-9B8B-E07EC41F8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3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80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C07C3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0731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paragraph">
    <w:name w:val="paragraph"/>
    <w:basedOn w:val="Normal"/>
    <w:rsid w:val="005E3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E37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7" ma:contentTypeDescription="Create a new document." ma:contentTypeScope="" ma:versionID="7556964bdcecdb7b59cfb2ed1946b218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fa32628072b9033c563b6d88e50eff09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9794048-6a88-4c1a-b20c-3c7a9ccd03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43b38d6-e726-41b2-b66c-24f608e66215}" ma:internalName="TaxCatchAll" ma:showField="CatchAllData" ma:web="7d4258ab-07cf-420c-a612-8b493aeba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258ab-07cf-420c-a612-8b493aeba4c2" xsi:nil="true"/>
    <lcf76f155ced4ddcb4097134ff3c332f xmlns="fa66a374-61f7-47c6-97c3-47bc37adc1f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071116-2B5C-4058-8F6E-9AC514C88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81430B-F627-4691-BC26-485CF27EF488}">
  <ds:schemaRefs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2006/documentManagement/types"/>
    <ds:schemaRef ds:uri="7d4258ab-07cf-420c-a612-8b493aeba4c2"/>
    <ds:schemaRef ds:uri="fa66a374-61f7-47c6-97c3-47bc37adc1f8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5B31B94-34FC-4E31-A6C8-A722ADDEB77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AB20E6-303A-42E6-AC14-AA835FB8E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Hollingbourne Primary School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hbradleywyatt</dc:creator>
  <cp:lastModifiedBy>Miss Wright</cp:lastModifiedBy>
  <cp:revision>19</cp:revision>
  <cp:lastPrinted>2024-02-21T10:50:00Z</cp:lastPrinted>
  <dcterms:created xsi:type="dcterms:W3CDTF">2023-12-07T16:15:00Z</dcterms:created>
  <dcterms:modified xsi:type="dcterms:W3CDTF">2026-01-05T15:51:00Z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</Properties>
</file>